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21C41" w14:textId="77777777" w:rsidR="007832AE" w:rsidRPr="00DC7308" w:rsidRDefault="007832AE" w:rsidP="007832AE">
      <w:pPr>
        <w:pStyle w:val="NoSpacing"/>
        <w:jc w:val="center"/>
        <w:rPr>
          <w:rFonts w:cstheme="minorHAnsi"/>
          <w:sz w:val="24"/>
          <w:szCs w:val="24"/>
        </w:rPr>
      </w:pPr>
    </w:p>
    <w:p w14:paraId="4A3350EA" w14:textId="77777777" w:rsidR="009C2BA3" w:rsidRPr="00DC7308" w:rsidRDefault="00475159" w:rsidP="007832AE">
      <w:pPr>
        <w:pStyle w:val="NoSpacing"/>
        <w:jc w:val="center"/>
        <w:rPr>
          <w:rFonts w:cstheme="minorHAnsi"/>
          <w:sz w:val="24"/>
          <w:szCs w:val="24"/>
        </w:rPr>
      </w:pPr>
      <w:r w:rsidRPr="00DC7308">
        <w:rPr>
          <w:rFonts w:cstheme="minorHAnsi"/>
          <w:sz w:val="24"/>
          <w:szCs w:val="24"/>
        </w:rPr>
        <w:t>Ketchikan Killer Whales</w:t>
      </w:r>
      <w:r w:rsidR="00982B16" w:rsidRPr="00DC7308">
        <w:rPr>
          <w:rFonts w:cstheme="minorHAnsi"/>
          <w:sz w:val="24"/>
          <w:szCs w:val="24"/>
        </w:rPr>
        <w:t xml:space="preserve"> </w:t>
      </w:r>
    </w:p>
    <w:p w14:paraId="78189430" w14:textId="11CB0802" w:rsidR="00475159" w:rsidRPr="00DC7308" w:rsidRDefault="00475159" w:rsidP="007832AE">
      <w:pPr>
        <w:pStyle w:val="NoSpacing"/>
        <w:jc w:val="center"/>
        <w:rPr>
          <w:rFonts w:cstheme="minorHAnsi"/>
          <w:sz w:val="24"/>
          <w:szCs w:val="24"/>
        </w:rPr>
      </w:pPr>
      <w:r w:rsidRPr="00DC7308">
        <w:rPr>
          <w:rFonts w:cstheme="minorHAnsi"/>
          <w:sz w:val="24"/>
          <w:szCs w:val="24"/>
        </w:rPr>
        <w:t>Board of Directors Meeting</w:t>
      </w:r>
      <w:r w:rsidR="00375A6D">
        <w:rPr>
          <w:rFonts w:cstheme="minorHAnsi"/>
          <w:sz w:val="24"/>
          <w:szCs w:val="24"/>
        </w:rPr>
        <w:t xml:space="preserve"> </w:t>
      </w:r>
    </w:p>
    <w:p w14:paraId="79890007" w14:textId="030DB929" w:rsidR="00E823AE" w:rsidRPr="001420C4" w:rsidRDefault="00C472EF" w:rsidP="001420C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1420C4">
        <w:rPr>
          <w:rFonts w:cstheme="minorHAnsi"/>
          <w:b/>
          <w:bCs/>
          <w:sz w:val="24"/>
          <w:szCs w:val="24"/>
        </w:rPr>
        <w:t>July 15, 2020</w:t>
      </w:r>
    </w:p>
    <w:p w14:paraId="466F47CF" w14:textId="77777777" w:rsidR="00375A6D" w:rsidRPr="003A3595" w:rsidRDefault="00375A6D" w:rsidP="00375A6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6:00 pm</w:t>
      </w:r>
    </w:p>
    <w:p w14:paraId="362E28BA" w14:textId="5C04D288" w:rsidR="001C436D" w:rsidRDefault="00A32AEB" w:rsidP="007832AE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A3595">
        <w:rPr>
          <w:rFonts w:cstheme="minorHAnsi"/>
          <w:b/>
          <w:bCs/>
          <w:sz w:val="24"/>
          <w:szCs w:val="24"/>
        </w:rPr>
        <w:t>Landing Conference Room</w:t>
      </w:r>
    </w:p>
    <w:p w14:paraId="70C0FB15" w14:textId="77777777" w:rsidR="001C436D" w:rsidRPr="003A3595" w:rsidRDefault="001C436D" w:rsidP="00475159">
      <w:pPr>
        <w:pStyle w:val="NoSpacing"/>
        <w:jc w:val="center"/>
        <w:rPr>
          <w:rFonts w:cstheme="minorHAnsi"/>
          <w:b/>
          <w:bCs/>
        </w:rPr>
      </w:pPr>
    </w:p>
    <w:p w14:paraId="3A77DE91" w14:textId="047968B9" w:rsidR="00475159" w:rsidRPr="003A3595" w:rsidRDefault="00475159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Call to Order</w:t>
      </w:r>
      <w:r w:rsidR="00544CC5" w:rsidRPr="003A3595">
        <w:rPr>
          <w:rFonts w:cstheme="minorHAnsi"/>
        </w:rPr>
        <w:t xml:space="preserve"> </w:t>
      </w:r>
      <w:r w:rsidR="00945C5D">
        <w:rPr>
          <w:rFonts w:cstheme="minorHAnsi"/>
        </w:rPr>
        <w:t>at 6:03</w:t>
      </w:r>
    </w:p>
    <w:p w14:paraId="1C80133B" w14:textId="77777777" w:rsidR="00475159" w:rsidRPr="003A3595" w:rsidRDefault="00475159" w:rsidP="00475159">
      <w:pPr>
        <w:pStyle w:val="NoSpacing"/>
        <w:ind w:left="1080"/>
        <w:rPr>
          <w:rFonts w:cstheme="minorHAnsi"/>
        </w:rPr>
      </w:pPr>
    </w:p>
    <w:p w14:paraId="4B6F1FC3" w14:textId="2BDB45E8" w:rsidR="00BF0ADA" w:rsidRPr="00BF0ADA" w:rsidRDefault="00475159" w:rsidP="00BF0ADA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Roll Call – </w:t>
      </w:r>
      <w:r w:rsidR="00560C75" w:rsidRPr="003A3595">
        <w:rPr>
          <w:rFonts w:cstheme="minorHAnsi"/>
        </w:rPr>
        <w:t xml:space="preserve">Confirm Quorum per </w:t>
      </w:r>
      <w:r w:rsidR="00F246C0" w:rsidRPr="003A3595">
        <w:rPr>
          <w:rFonts w:cstheme="minorHAnsi"/>
        </w:rPr>
        <w:t>Bylaws as deferred to Robert’s Rules</w:t>
      </w:r>
      <w:r w:rsidR="009D5BF2" w:rsidRPr="003A3595">
        <w:rPr>
          <w:rFonts w:cstheme="minorHAnsi"/>
        </w:rPr>
        <w:t xml:space="preserve"> (</w:t>
      </w:r>
      <w:r w:rsidR="00874BCB" w:rsidRPr="003A3595">
        <w:rPr>
          <w:rFonts w:cstheme="minorHAnsi"/>
        </w:rPr>
        <w:t>Christa, Da</w:t>
      </w:r>
      <w:r w:rsidR="00C53997" w:rsidRPr="003A3595">
        <w:rPr>
          <w:rFonts w:cstheme="minorHAnsi"/>
        </w:rPr>
        <w:t>na</w:t>
      </w:r>
      <w:r w:rsidR="00874BCB" w:rsidRPr="003A3595">
        <w:rPr>
          <w:rFonts w:cstheme="minorHAnsi"/>
        </w:rPr>
        <w:t xml:space="preserve">, </w:t>
      </w:r>
      <w:r w:rsidR="007C7764" w:rsidRPr="003A3595">
        <w:rPr>
          <w:rFonts w:cstheme="minorHAnsi"/>
        </w:rPr>
        <w:t xml:space="preserve">Nissa, </w:t>
      </w:r>
      <w:r w:rsidR="00A162FC" w:rsidRPr="003A3595">
        <w:rPr>
          <w:rFonts w:cstheme="minorHAnsi"/>
        </w:rPr>
        <w:t xml:space="preserve">Maureen, </w:t>
      </w:r>
      <w:r w:rsidR="00A32AEB" w:rsidRPr="003A3595">
        <w:rPr>
          <w:rFonts w:cstheme="minorHAnsi"/>
        </w:rPr>
        <w:t>Melissa</w:t>
      </w:r>
      <w:r w:rsidR="00874BCB" w:rsidRPr="003A3595">
        <w:rPr>
          <w:rFonts w:cstheme="minorHAnsi"/>
        </w:rPr>
        <w:t xml:space="preserve">, </w:t>
      </w:r>
      <w:r w:rsidR="00A32AEB" w:rsidRPr="003A3595">
        <w:rPr>
          <w:rFonts w:cstheme="minorHAnsi"/>
        </w:rPr>
        <w:t xml:space="preserve">Kimberly, </w:t>
      </w:r>
      <w:r w:rsidR="00874BCB" w:rsidRPr="003A3595">
        <w:rPr>
          <w:rFonts w:cstheme="minorHAnsi"/>
        </w:rPr>
        <w:t>Eryn, Gary)</w:t>
      </w:r>
      <w:r w:rsidR="00BF0ADA">
        <w:rPr>
          <w:rFonts w:cstheme="minorHAnsi"/>
        </w:rPr>
        <w:t xml:space="preserve"> Absent </w:t>
      </w:r>
    </w:p>
    <w:p w14:paraId="43F19CD4" w14:textId="77777777" w:rsidR="00475159" w:rsidRPr="003A3595" w:rsidRDefault="00475159" w:rsidP="00475159">
      <w:pPr>
        <w:pStyle w:val="NoSpacing"/>
        <w:ind w:left="1080"/>
        <w:rPr>
          <w:rFonts w:cstheme="minorHAnsi"/>
        </w:rPr>
      </w:pPr>
    </w:p>
    <w:p w14:paraId="371AB9B3" w14:textId="3AD8FA69" w:rsidR="00560C75" w:rsidRPr="003A3595" w:rsidRDefault="00475159" w:rsidP="00977DF1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Approval of the Minutes</w:t>
      </w:r>
      <w:r w:rsidR="00BF0ADA">
        <w:rPr>
          <w:rFonts w:cstheme="minorHAnsi"/>
        </w:rPr>
        <w:t xml:space="preserve">: motion to approve minutes </w:t>
      </w:r>
    </w:p>
    <w:p w14:paraId="5CDB46F1" w14:textId="77777777" w:rsidR="00C05E77" w:rsidRPr="003A3595" w:rsidRDefault="00C05E77" w:rsidP="00C05E77">
      <w:pPr>
        <w:pStyle w:val="NoSpacing"/>
        <w:rPr>
          <w:rFonts w:cstheme="minorHAnsi"/>
        </w:rPr>
      </w:pPr>
    </w:p>
    <w:p w14:paraId="79958D4A" w14:textId="5CFAE89B" w:rsidR="00560C75" w:rsidRPr="003163EF" w:rsidRDefault="00560C75" w:rsidP="00475159">
      <w:pPr>
        <w:pStyle w:val="NoSpacing"/>
        <w:numPr>
          <w:ilvl w:val="0"/>
          <w:numId w:val="1"/>
        </w:numPr>
        <w:rPr>
          <w:rFonts w:cstheme="minorHAnsi"/>
          <w:color w:val="808080" w:themeColor="background1" w:themeShade="80"/>
        </w:rPr>
      </w:pPr>
      <w:r w:rsidRPr="003A3595">
        <w:rPr>
          <w:rFonts w:cstheme="minorHAnsi"/>
        </w:rPr>
        <w:t>Public Comments</w:t>
      </w:r>
      <w:r w:rsidR="00EB7F01" w:rsidRPr="003A3595">
        <w:rPr>
          <w:rFonts w:cstheme="minorHAnsi"/>
        </w:rPr>
        <w:t xml:space="preserve"> –</w:t>
      </w:r>
      <w:r w:rsidR="002C5940">
        <w:rPr>
          <w:rFonts w:cstheme="minorHAnsi"/>
        </w:rPr>
        <w:t xml:space="preserve"> no one is present.</w:t>
      </w:r>
    </w:p>
    <w:p w14:paraId="36F002A5" w14:textId="77777777" w:rsidR="00475159" w:rsidRPr="003A3595" w:rsidRDefault="00475159" w:rsidP="00475159">
      <w:pPr>
        <w:pStyle w:val="NoSpacing"/>
        <w:ind w:left="1080"/>
        <w:rPr>
          <w:rFonts w:cstheme="minorHAnsi"/>
        </w:rPr>
      </w:pPr>
    </w:p>
    <w:p w14:paraId="03F995C1" w14:textId="271A4C5B" w:rsidR="00475159" w:rsidRPr="003A3595" w:rsidRDefault="00475159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Report of Officers</w:t>
      </w:r>
    </w:p>
    <w:p w14:paraId="06F17C6E" w14:textId="78268033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President</w:t>
      </w:r>
      <w:r w:rsidR="005D789B" w:rsidRPr="003A3595">
        <w:rPr>
          <w:rFonts w:cstheme="minorHAnsi"/>
        </w:rPr>
        <w:t xml:space="preserve"> </w:t>
      </w:r>
    </w:p>
    <w:p w14:paraId="2153BC70" w14:textId="085DA30C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Vice President </w:t>
      </w:r>
    </w:p>
    <w:p w14:paraId="56DCF4C5" w14:textId="7682C3DF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Secretary</w:t>
      </w:r>
      <w:r w:rsidR="001C436D" w:rsidRPr="003A3595">
        <w:rPr>
          <w:rFonts w:cstheme="minorHAnsi"/>
        </w:rPr>
        <w:t xml:space="preserve"> </w:t>
      </w:r>
      <w:r w:rsidR="00B553C3">
        <w:rPr>
          <w:rFonts w:cstheme="minorHAnsi"/>
        </w:rPr>
        <w:t>–</w:t>
      </w:r>
      <w:r w:rsidR="003A3595" w:rsidRPr="003A3595">
        <w:rPr>
          <w:rFonts w:cstheme="minorHAnsi"/>
        </w:rPr>
        <w:t xml:space="preserve"> </w:t>
      </w:r>
      <w:r w:rsidR="00B553C3">
        <w:rPr>
          <w:rFonts w:cstheme="minorHAnsi"/>
        </w:rPr>
        <w:t>Google Non-Profit Invoice</w:t>
      </w:r>
      <w:r w:rsidR="00362B01">
        <w:rPr>
          <w:rFonts w:cstheme="minorHAnsi"/>
        </w:rPr>
        <w:t xml:space="preserve"> </w:t>
      </w:r>
    </w:p>
    <w:p w14:paraId="259271B7" w14:textId="3346B517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Treasurer</w:t>
      </w:r>
      <w:r w:rsidR="00604E2A" w:rsidRPr="003A3595">
        <w:rPr>
          <w:rFonts w:cstheme="minorHAnsi"/>
        </w:rPr>
        <w:t xml:space="preserve"> – </w:t>
      </w:r>
      <w:r w:rsidR="008D7EE4" w:rsidRPr="003A3595">
        <w:rPr>
          <w:rFonts w:cstheme="minorHAnsi"/>
        </w:rPr>
        <w:t>Status of 2020 budget</w:t>
      </w:r>
    </w:p>
    <w:p w14:paraId="2F5C5A46" w14:textId="1B54C52D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Meet Director</w:t>
      </w:r>
      <w:r w:rsidR="005D789B" w:rsidRPr="003A3595">
        <w:rPr>
          <w:rFonts w:cstheme="minorHAnsi"/>
        </w:rPr>
        <w:t xml:space="preserve"> </w:t>
      </w:r>
      <w:r w:rsidR="001C436D" w:rsidRPr="003A3595">
        <w:rPr>
          <w:rFonts w:cstheme="minorHAnsi"/>
        </w:rPr>
        <w:t xml:space="preserve">– </w:t>
      </w:r>
    </w:p>
    <w:p w14:paraId="37381831" w14:textId="334FD546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Ways and Means</w:t>
      </w:r>
      <w:r w:rsidR="00955B18" w:rsidRPr="003A3595">
        <w:rPr>
          <w:rFonts w:cstheme="minorHAnsi"/>
        </w:rPr>
        <w:t xml:space="preserve"> – Fundraiser</w:t>
      </w:r>
      <w:r w:rsidR="006B375D">
        <w:rPr>
          <w:rFonts w:cstheme="minorHAnsi"/>
        </w:rPr>
        <w:t xml:space="preserve"> status</w:t>
      </w:r>
      <w:r w:rsidR="00955B18" w:rsidRPr="003A3595">
        <w:rPr>
          <w:rFonts w:cstheme="minorHAnsi"/>
        </w:rPr>
        <w:t>/issues</w:t>
      </w:r>
    </w:p>
    <w:p w14:paraId="5C08D5DF" w14:textId="150DEC65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Membership</w:t>
      </w:r>
      <w:r w:rsidR="005B2F4D" w:rsidRPr="003A3595">
        <w:rPr>
          <w:rFonts w:cstheme="minorHAnsi"/>
        </w:rPr>
        <w:t xml:space="preserve"> </w:t>
      </w:r>
      <w:r w:rsidR="007A4F06" w:rsidRPr="003A3595">
        <w:rPr>
          <w:rFonts w:cstheme="minorHAnsi"/>
        </w:rPr>
        <w:t xml:space="preserve">– </w:t>
      </w:r>
    </w:p>
    <w:p w14:paraId="137E5D45" w14:textId="70CC9A3F" w:rsidR="00475159" w:rsidRPr="003A3595" w:rsidRDefault="009D5BF2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Coach</w:t>
      </w:r>
      <w:r w:rsidR="002B7489" w:rsidRPr="003A3595">
        <w:rPr>
          <w:rFonts w:cstheme="minorHAnsi"/>
        </w:rPr>
        <w:t xml:space="preserve"> </w:t>
      </w:r>
      <w:r w:rsidR="00604E2A" w:rsidRPr="003A3595">
        <w:rPr>
          <w:rFonts w:cstheme="minorHAnsi"/>
        </w:rPr>
        <w:t xml:space="preserve">– </w:t>
      </w:r>
      <w:r w:rsidR="00AB6753">
        <w:rPr>
          <w:rFonts w:cstheme="minorHAnsi"/>
        </w:rPr>
        <w:t>proposed swim groups</w:t>
      </w:r>
      <w:r w:rsidR="00C60C01">
        <w:rPr>
          <w:rFonts w:cstheme="minorHAnsi"/>
        </w:rPr>
        <w:t>, ideas on meets/time trials</w:t>
      </w:r>
    </w:p>
    <w:p w14:paraId="5CA30DEE" w14:textId="77777777" w:rsidR="00475159" w:rsidRPr="003A3595" w:rsidRDefault="00475159" w:rsidP="00475159">
      <w:pPr>
        <w:pStyle w:val="NoSpacing"/>
        <w:ind w:left="1440"/>
        <w:rPr>
          <w:rFonts w:cstheme="minorHAnsi"/>
        </w:rPr>
      </w:pPr>
    </w:p>
    <w:p w14:paraId="2FE9819D" w14:textId="354DCD4C" w:rsidR="00475159" w:rsidRPr="003A3595" w:rsidRDefault="00475159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Reports of Committees</w:t>
      </w:r>
      <w:r w:rsidR="008A08F7" w:rsidRPr="003A3595">
        <w:rPr>
          <w:rFonts w:cstheme="minorHAnsi"/>
        </w:rPr>
        <w:t>- Led by a Board Director and team volunteers</w:t>
      </w:r>
    </w:p>
    <w:p w14:paraId="43C2328A" w14:textId="769587B2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Bylaws </w:t>
      </w:r>
      <w:r w:rsidR="009421CF" w:rsidRPr="003A3595">
        <w:rPr>
          <w:rFonts w:cstheme="minorHAnsi"/>
        </w:rPr>
        <w:t>–</w:t>
      </w:r>
      <w:r w:rsidRPr="003A3595">
        <w:rPr>
          <w:rFonts w:cstheme="minorHAnsi"/>
        </w:rPr>
        <w:t xml:space="preserve"> </w:t>
      </w:r>
      <w:r w:rsidR="00F677A2">
        <w:rPr>
          <w:rFonts w:cstheme="minorHAnsi"/>
        </w:rPr>
        <w:t>Nissa and Kimberly</w:t>
      </w:r>
    </w:p>
    <w:p w14:paraId="6DEABEB7" w14:textId="50D703B6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Gaming Funds – </w:t>
      </w:r>
      <w:r w:rsidR="00804BB3">
        <w:rPr>
          <w:rFonts w:cstheme="minorHAnsi"/>
        </w:rPr>
        <w:t>?</w:t>
      </w:r>
    </w:p>
    <w:p w14:paraId="58A5E38E" w14:textId="38E2D601" w:rsidR="006D3876" w:rsidRPr="003A3595" w:rsidRDefault="00475159" w:rsidP="006D3876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Handbook Committee </w:t>
      </w:r>
      <w:r w:rsidR="006D3876" w:rsidRPr="003A3595">
        <w:rPr>
          <w:rFonts w:cstheme="minorHAnsi"/>
        </w:rPr>
        <w:t>–</w:t>
      </w:r>
    </w:p>
    <w:p w14:paraId="4E978DAE" w14:textId="7F8A7760" w:rsidR="00502E68" w:rsidRDefault="005458F0" w:rsidP="008A08F7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Annual Meeting/Banquet – </w:t>
      </w:r>
      <w:r w:rsidR="00972336">
        <w:rPr>
          <w:rFonts w:cstheme="minorHAnsi"/>
        </w:rPr>
        <w:t>Christa, Gary, Nissa</w:t>
      </w:r>
    </w:p>
    <w:p w14:paraId="7E1297C8" w14:textId="1BFB1759" w:rsidR="00E04099" w:rsidRPr="003A3595" w:rsidRDefault="00E04099" w:rsidP="008A08F7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Team Growth Incentive Bonus Program Gary</w:t>
      </w:r>
    </w:p>
    <w:p w14:paraId="63F795DE" w14:textId="77777777" w:rsidR="00475159" w:rsidRPr="003A3595" w:rsidRDefault="00475159" w:rsidP="00475159">
      <w:pPr>
        <w:pStyle w:val="NoSpacing"/>
        <w:ind w:left="1440"/>
        <w:rPr>
          <w:rFonts w:cstheme="minorHAnsi"/>
        </w:rPr>
      </w:pPr>
    </w:p>
    <w:p w14:paraId="128102F2" w14:textId="67B557BC" w:rsidR="00475159" w:rsidRPr="003A3595" w:rsidRDefault="00475159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Standard Order of business</w:t>
      </w:r>
    </w:p>
    <w:p w14:paraId="5190F4A8" w14:textId="5FE62DFA" w:rsidR="000E0D1F" w:rsidRPr="003A3595" w:rsidRDefault="00475159" w:rsidP="000E0D1F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Unfinished Business</w:t>
      </w:r>
    </w:p>
    <w:p w14:paraId="0ACC8FED" w14:textId="0484E62A" w:rsidR="005458F0" w:rsidRPr="003A3595" w:rsidRDefault="00211557" w:rsidP="005458F0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Dues</w:t>
      </w:r>
      <w:r w:rsidR="006B375D">
        <w:rPr>
          <w:rFonts w:cstheme="minorHAnsi"/>
        </w:rPr>
        <w:t>/Volunteer hours</w:t>
      </w:r>
    </w:p>
    <w:p w14:paraId="2FA295FB" w14:textId="1CDBA16C" w:rsidR="001C436D" w:rsidRPr="003A3595" w:rsidRDefault="001C436D" w:rsidP="001C436D">
      <w:pPr>
        <w:pStyle w:val="NoSpacing"/>
        <w:numPr>
          <w:ilvl w:val="2"/>
          <w:numId w:val="1"/>
        </w:numPr>
        <w:rPr>
          <w:rFonts w:cstheme="minorHAnsi"/>
        </w:rPr>
      </w:pPr>
    </w:p>
    <w:p w14:paraId="04000073" w14:textId="3A47D5DE" w:rsidR="00475159" w:rsidRPr="003A3595" w:rsidRDefault="00475159" w:rsidP="00475159">
      <w:pPr>
        <w:pStyle w:val="NoSpacing"/>
        <w:numPr>
          <w:ilvl w:val="1"/>
          <w:numId w:val="1"/>
        </w:numPr>
        <w:rPr>
          <w:rFonts w:cstheme="minorHAnsi"/>
        </w:rPr>
      </w:pPr>
      <w:r w:rsidRPr="003A3595">
        <w:rPr>
          <w:rFonts w:cstheme="minorHAnsi"/>
        </w:rPr>
        <w:t>New Business</w:t>
      </w:r>
    </w:p>
    <w:p w14:paraId="70E46B67" w14:textId="24AF2A6C" w:rsidR="00A13F1F" w:rsidRPr="003A3595" w:rsidRDefault="005F011D" w:rsidP="00660C76">
      <w:pPr>
        <w:pStyle w:val="NoSpacing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Coach Contract</w:t>
      </w:r>
    </w:p>
    <w:p w14:paraId="56BE5AA8" w14:textId="77777777" w:rsidR="007A4F06" w:rsidRPr="003A3595" w:rsidRDefault="007A4F06" w:rsidP="007A4F06">
      <w:pPr>
        <w:pStyle w:val="NoSpacing"/>
        <w:ind w:left="2160"/>
        <w:rPr>
          <w:rFonts w:cstheme="minorHAnsi"/>
        </w:rPr>
      </w:pPr>
    </w:p>
    <w:p w14:paraId="0DCB459B" w14:textId="27668E9A" w:rsidR="009D40CD" w:rsidRPr="003163EF" w:rsidRDefault="008A08F7" w:rsidP="007A4F06">
      <w:pPr>
        <w:pStyle w:val="NoSpacing"/>
        <w:numPr>
          <w:ilvl w:val="0"/>
          <w:numId w:val="1"/>
        </w:numPr>
        <w:rPr>
          <w:rFonts w:cstheme="minorHAnsi"/>
          <w:color w:val="808080" w:themeColor="background1" w:themeShade="80"/>
        </w:rPr>
      </w:pPr>
      <w:r w:rsidRPr="003A3595">
        <w:rPr>
          <w:rFonts w:cstheme="minorHAnsi"/>
        </w:rPr>
        <w:t>OPTIONAL--</w:t>
      </w:r>
      <w:r w:rsidR="007A4F06" w:rsidRPr="003A3595">
        <w:rPr>
          <w:rFonts w:cstheme="minorHAnsi"/>
        </w:rPr>
        <w:t xml:space="preserve">Executive Session </w:t>
      </w:r>
      <w:r w:rsidR="007A4F06" w:rsidRPr="003163EF">
        <w:rPr>
          <w:rFonts w:cstheme="minorHAnsi"/>
          <w:color w:val="808080" w:themeColor="background1" w:themeShade="80"/>
        </w:rPr>
        <w:t xml:space="preserve">(Motion Required – document start and end time) </w:t>
      </w:r>
    </w:p>
    <w:p w14:paraId="3241D102" w14:textId="77777777" w:rsidR="00475159" w:rsidRPr="003A3595" w:rsidRDefault="00475159" w:rsidP="00475159">
      <w:pPr>
        <w:pStyle w:val="NoSpacing"/>
        <w:ind w:left="2160"/>
        <w:rPr>
          <w:rFonts w:cstheme="minorHAnsi"/>
        </w:rPr>
      </w:pPr>
    </w:p>
    <w:p w14:paraId="5A68069E" w14:textId="5610D6AB" w:rsidR="00475159" w:rsidRPr="003A3595" w:rsidRDefault="00475159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Announcements – Board of Directors for the good of the order.</w:t>
      </w:r>
    </w:p>
    <w:p w14:paraId="5F084213" w14:textId="77777777" w:rsidR="00B65AFD" w:rsidRPr="003A3595" w:rsidRDefault="00B65AFD" w:rsidP="00B65AFD">
      <w:pPr>
        <w:pStyle w:val="NoSpacing"/>
        <w:ind w:left="1080"/>
        <w:rPr>
          <w:rFonts w:cstheme="minorHAnsi"/>
        </w:rPr>
      </w:pPr>
    </w:p>
    <w:p w14:paraId="4FC2418B" w14:textId="39BE8FBD" w:rsidR="00B65AFD" w:rsidRPr="003A3595" w:rsidRDefault="00B65AFD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>Next Meeting</w:t>
      </w:r>
    </w:p>
    <w:p w14:paraId="1EF67780" w14:textId="77777777" w:rsidR="00475159" w:rsidRPr="003A3595" w:rsidRDefault="00475159" w:rsidP="00475159">
      <w:pPr>
        <w:pStyle w:val="NoSpacing"/>
        <w:ind w:left="1080"/>
        <w:rPr>
          <w:rFonts w:cstheme="minorHAnsi"/>
        </w:rPr>
      </w:pPr>
    </w:p>
    <w:p w14:paraId="62D4F72A" w14:textId="36385F01" w:rsidR="00475159" w:rsidRPr="003A3595" w:rsidRDefault="00475159" w:rsidP="00475159">
      <w:pPr>
        <w:pStyle w:val="NoSpacing"/>
        <w:numPr>
          <w:ilvl w:val="0"/>
          <w:numId w:val="1"/>
        </w:numPr>
        <w:rPr>
          <w:rFonts w:cstheme="minorHAnsi"/>
        </w:rPr>
      </w:pPr>
      <w:r w:rsidRPr="003A3595">
        <w:rPr>
          <w:rFonts w:cstheme="minorHAnsi"/>
        </w:rPr>
        <w:t xml:space="preserve">Adjournment </w:t>
      </w:r>
    </w:p>
    <w:sectPr w:rsidR="00475159" w:rsidRPr="003A3595" w:rsidSect="00CA4FF4">
      <w:head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1E169" w14:textId="77777777" w:rsidR="00C124AB" w:rsidRDefault="00C124AB" w:rsidP="007832AE">
      <w:pPr>
        <w:spacing w:after="0" w:line="240" w:lineRule="auto"/>
      </w:pPr>
      <w:r>
        <w:separator/>
      </w:r>
    </w:p>
  </w:endnote>
  <w:endnote w:type="continuationSeparator" w:id="0">
    <w:p w14:paraId="7013CAFC" w14:textId="77777777" w:rsidR="00C124AB" w:rsidRDefault="00C124AB" w:rsidP="0078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646BD" w14:textId="77777777" w:rsidR="00C124AB" w:rsidRDefault="00C124AB" w:rsidP="007832AE">
      <w:pPr>
        <w:spacing w:after="0" w:line="240" w:lineRule="auto"/>
      </w:pPr>
      <w:r>
        <w:separator/>
      </w:r>
    </w:p>
  </w:footnote>
  <w:footnote w:type="continuationSeparator" w:id="0">
    <w:p w14:paraId="38F89E50" w14:textId="77777777" w:rsidR="00C124AB" w:rsidRDefault="00C124AB" w:rsidP="0078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F33F" w14:textId="1436FA30" w:rsidR="007832AE" w:rsidRDefault="007832AE">
    <w:pPr>
      <w:pStyle w:val="Header"/>
    </w:pPr>
    <w:r w:rsidRPr="003A3595"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C28C3A7" wp14:editId="16E0F076">
          <wp:simplePos x="0" y="0"/>
          <wp:positionH relativeFrom="column">
            <wp:posOffset>2565400</wp:posOffset>
          </wp:positionH>
          <wp:positionV relativeFrom="paragraph">
            <wp:posOffset>-101600</wp:posOffset>
          </wp:positionV>
          <wp:extent cx="857250" cy="670560"/>
          <wp:effectExtent l="0" t="0" r="0" b="0"/>
          <wp:wrapTight wrapText="bothSides">
            <wp:wrapPolygon edited="0">
              <wp:start x="4320" y="0"/>
              <wp:lineTo x="480" y="1227"/>
              <wp:lineTo x="480" y="3068"/>
              <wp:lineTo x="2400" y="10432"/>
              <wp:lineTo x="2400" y="14114"/>
              <wp:lineTo x="6720" y="20250"/>
              <wp:lineTo x="9120" y="20864"/>
              <wp:lineTo x="13440" y="20864"/>
              <wp:lineTo x="14880" y="20250"/>
              <wp:lineTo x="20160" y="12273"/>
              <wp:lineTo x="20640" y="6750"/>
              <wp:lineTo x="14400" y="1227"/>
              <wp:lineTo x="8160" y="0"/>
              <wp:lineTo x="4320" y="0"/>
            </wp:wrapPolygon>
          </wp:wrapTight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mlogo_625_1413547645246.j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0169E"/>
    <w:multiLevelType w:val="hybridMultilevel"/>
    <w:tmpl w:val="3A006B1C"/>
    <w:lvl w:ilvl="0" w:tplc="11287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59"/>
    <w:rsid w:val="00007540"/>
    <w:rsid w:val="000E0D1F"/>
    <w:rsid w:val="000E33C8"/>
    <w:rsid w:val="001420C4"/>
    <w:rsid w:val="001C436D"/>
    <w:rsid w:val="001F3F1D"/>
    <w:rsid w:val="0020084F"/>
    <w:rsid w:val="00211557"/>
    <w:rsid w:val="0025409B"/>
    <w:rsid w:val="002749DC"/>
    <w:rsid w:val="00294636"/>
    <w:rsid w:val="002B7489"/>
    <w:rsid w:val="002C5940"/>
    <w:rsid w:val="002E5911"/>
    <w:rsid w:val="003163EF"/>
    <w:rsid w:val="00350DB0"/>
    <w:rsid w:val="00362B01"/>
    <w:rsid w:val="00371124"/>
    <w:rsid w:val="00375A6D"/>
    <w:rsid w:val="003A3595"/>
    <w:rsid w:val="003D1503"/>
    <w:rsid w:val="003D50B7"/>
    <w:rsid w:val="003F307F"/>
    <w:rsid w:val="0042078F"/>
    <w:rsid w:val="00475159"/>
    <w:rsid w:val="004D4517"/>
    <w:rsid w:val="004E715F"/>
    <w:rsid w:val="00502E68"/>
    <w:rsid w:val="00544CC5"/>
    <w:rsid w:val="005458F0"/>
    <w:rsid w:val="00560C75"/>
    <w:rsid w:val="00570656"/>
    <w:rsid w:val="005B2F4D"/>
    <w:rsid w:val="005B5484"/>
    <w:rsid w:val="005D789B"/>
    <w:rsid w:val="005E02C2"/>
    <w:rsid w:val="005F00C8"/>
    <w:rsid w:val="005F011D"/>
    <w:rsid w:val="00604E2A"/>
    <w:rsid w:val="00660C76"/>
    <w:rsid w:val="006B375D"/>
    <w:rsid w:val="006D3876"/>
    <w:rsid w:val="006E5D62"/>
    <w:rsid w:val="00704A64"/>
    <w:rsid w:val="0072087A"/>
    <w:rsid w:val="0076691C"/>
    <w:rsid w:val="007832AE"/>
    <w:rsid w:val="007A4F06"/>
    <w:rsid w:val="007C7764"/>
    <w:rsid w:val="007D2BEB"/>
    <w:rsid w:val="007F495A"/>
    <w:rsid w:val="00804BB3"/>
    <w:rsid w:val="00844576"/>
    <w:rsid w:val="00874BCB"/>
    <w:rsid w:val="0089260F"/>
    <w:rsid w:val="008A08F7"/>
    <w:rsid w:val="008D7EE4"/>
    <w:rsid w:val="009421CF"/>
    <w:rsid w:val="00945C5D"/>
    <w:rsid w:val="00955B18"/>
    <w:rsid w:val="00972336"/>
    <w:rsid w:val="00977DF1"/>
    <w:rsid w:val="00982B16"/>
    <w:rsid w:val="009C2BA3"/>
    <w:rsid w:val="009D40CD"/>
    <w:rsid w:val="009D5BF2"/>
    <w:rsid w:val="00A13F1F"/>
    <w:rsid w:val="00A162FC"/>
    <w:rsid w:val="00A21A0B"/>
    <w:rsid w:val="00A32AEB"/>
    <w:rsid w:val="00A4145C"/>
    <w:rsid w:val="00A61047"/>
    <w:rsid w:val="00AB6753"/>
    <w:rsid w:val="00B553C3"/>
    <w:rsid w:val="00B65AFD"/>
    <w:rsid w:val="00B84722"/>
    <w:rsid w:val="00BA6B72"/>
    <w:rsid w:val="00BB3394"/>
    <w:rsid w:val="00BF0ADA"/>
    <w:rsid w:val="00BF2702"/>
    <w:rsid w:val="00C01367"/>
    <w:rsid w:val="00C01EAE"/>
    <w:rsid w:val="00C05E77"/>
    <w:rsid w:val="00C11C24"/>
    <w:rsid w:val="00C124AB"/>
    <w:rsid w:val="00C3297C"/>
    <w:rsid w:val="00C472EF"/>
    <w:rsid w:val="00C53997"/>
    <w:rsid w:val="00C60C01"/>
    <w:rsid w:val="00CA4FF4"/>
    <w:rsid w:val="00D15D69"/>
    <w:rsid w:val="00D66CED"/>
    <w:rsid w:val="00DB6EB8"/>
    <w:rsid w:val="00DC7308"/>
    <w:rsid w:val="00DE21B7"/>
    <w:rsid w:val="00E04099"/>
    <w:rsid w:val="00E53B48"/>
    <w:rsid w:val="00E823AE"/>
    <w:rsid w:val="00EB7F01"/>
    <w:rsid w:val="00EE613B"/>
    <w:rsid w:val="00F13598"/>
    <w:rsid w:val="00F246C0"/>
    <w:rsid w:val="00F677A2"/>
    <w:rsid w:val="00F85E05"/>
    <w:rsid w:val="00F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91C7"/>
  <w15:chartTrackingRefBased/>
  <w15:docId w15:val="{FB9F4A4C-9444-4AC2-9657-E263BE2B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1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AE"/>
  </w:style>
  <w:style w:type="paragraph" w:styleId="Footer">
    <w:name w:val="footer"/>
    <w:basedOn w:val="Normal"/>
    <w:link w:val="FooterChar"/>
    <w:uiPriority w:val="99"/>
    <w:unhideWhenUsed/>
    <w:rsid w:val="00783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Hagan</dc:creator>
  <cp:keywords/>
  <dc:description/>
  <cp:lastModifiedBy>kkw.bod.secretary@outlook.com</cp:lastModifiedBy>
  <cp:revision>34</cp:revision>
  <cp:lastPrinted>2019-11-14T02:16:00Z</cp:lastPrinted>
  <dcterms:created xsi:type="dcterms:W3CDTF">2020-07-12T01:41:00Z</dcterms:created>
  <dcterms:modified xsi:type="dcterms:W3CDTF">2020-07-16T02:08:00Z</dcterms:modified>
</cp:coreProperties>
</file>