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9DEAB" w14:textId="77777777" w:rsidR="006507D5" w:rsidRDefault="006507D5" w:rsidP="00DD31CD">
      <w:pPr>
        <w:rPr>
          <w:rFonts w:ascii="Arial" w:hAnsi="Arial" w:cs="Arial"/>
        </w:rPr>
      </w:pPr>
    </w:p>
    <w:p w14:paraId="4464BEEF" w14:textId="5E5896E1" w:rsidR="006507D5" w:rsidRDefault="006507D5" w:rsidP="006507D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7A95638" wp14:editId="2B5BA3A5">
            <wp:extent cx="21907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680DD" w14:textId="3999B5A7" w:rsidR="006507D5" w:rsidRDefault="006507D5" w:rsidP="006507D5">
      <w:pPr>
        <w:spacing w:line="360" w:lineRule="auto"/>
        <w:jc w:val="center"/>
        <w:rPr>
          <w:rFonts w:ascii="Arial" w:hAnsi="Arial" w:cs="Arial"/>
          <w:b/>
          <w:bCs/>
        </w:rPr>
      </w:pPr>
      <w:r w:rsidRPr="006507D5">
        <w:rPr>
          <w:rFonts w:ascii="Arial" w:hAnsi="Arial" w:cs="Arial"/>
          <w:b/>
          <w:bCs/>
        </w:rPr>
        <w:t>PERMISSION FOR A LICENSED MASSAGE THERAPIST OR CERTIFIED HEALTH PROVIDER TO TREAT A MINOR ATHLETE</w:t>
      </w:r>
    </w:p>
    <w:p w14:paraId="58DAA387" w14:textId="77777777" w:rsidR="006507D5" w:rsidRPr="006507D5" w:rsidRDefault="006507D5" w:rsidP="006507D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39A0BB4" w14:textId="67FDAD84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6042ECA" w:rsidR="00DD31CD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98400FC" w14:textId="77777777" w:rsidR="006507D5" w:rsidRDefault="006507D5" w:rsidP="00DD31CD">
      <w:pPr>
        <w:rPr>
          <w:rFonts w:ascii="Arial" w:hAnsi="Arial" w:cs="Arial"/>
        </w:rPr>
      </w:pP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6507D5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amy albiero</cp:lastModifiedBy>
  <cp:revision>2</cp:revision>
  <dcterms:created xsi:type="dcterms:W3CDTF">2019-05-24T18:47:00Z</dcterms:created>
  <dcterms:modified xsi:type="dcterms:W3CDTF">2020-11-24T04:16:00Z</dcterms:modified>
</cp:coreProperties>
</file>