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45E" w:rsidRDefault="00F5045E">
      <w:r>
        <w:t xml:space="preserve">Meeting start: </w:t>
      </w:r>
      <w:r w:rsidR="00F35660">
        <w:t xml:space="preserve"> </w:t>
      </w:r>
      <w:r w:rsidR="007C59DE">
        <w:t>9:02</w:t>
      </w:r>
    </w:p>
    <w:p w:rsidR="007C59DE" w:rsidRDefault="007C59DE">
      <w:r>
        <w:t>Roll call, sign in.</w:t>
      </w:r>
    </w:p>
    <w:p w:rsidR="007C59DE" w:rsidRDefault="007C59DE">
      <w:r>
        <w:t>9:05 Old business, none offered</w:t>
      </w:r>
    </w:p>
    <w:p w:rsidR="00390E83" w:rsidRDefault="007C59DE">
      <w:r>
        <w:t xml:space="preserve">9:06 Excellence in Officiating Award nominations: explanations of awards by Merle; </w:t>
      </w:r>
      <w:r w:rsidRPr="00BD4443">
        <w:rPr>
          <w:highlight w:val="yellow"/>
        </w:rPr>
        <w:t>Chuck Parker</w:t>
      </w:r>
      <w:r w:rsidR="00390E83">
        <w:t>-</w:t>
      </w:r>
      <w:r w:rsidR="00BD4443">
        <w:t xml:space="preserve"> </w:t>
      </w:r>
      <w:proofErr w:type="spellStart"/>
      <w:proofErr w:type="gramStart"/>
      <w:r w:rsidR="00390E83">
        <w:t>jim</w:t>
      </w:r>
      <w:proofErr w:type="spellEnd"/>
      <w:proofErr w:type="gramEnd"/>
      <w:r w:rsidR="00390E83">
        <w:t>, Tami Peters- tony,</w:t>
      </w:r>
    </w:p>
    <w:p w:rsidR="007C59DE" w:rsidRDefault="00390E83">
      <w:r>
        <w:t xml:space="preserve">9:18 Self introduction of officials </w:t>
      </w:r>
    </w:p>
    <w:p w:rsidR="00BD4443" w:rsidRDefault="00BD4443">
      <w:r>
        <w:t xml:space="preserve">9:27 Mark </w:t>
      </w:r>
      <w:proofErr w:type="spellStart"/>
      <w:r>
        <w:t>Halgrimson</w:t>
      </w:r>
      <w:proofErr w:type="spellEnd"/>
      <w:r>
        <w:t xml:space="preserve"> S&amp;T award- Darrell Baumann-</w:t>
      </w:r>
      <w:proofErr w:type="spellStart"/>
      <w:r>
        <w:t>jim</w:t>
      </w:r>
      <w:proofErr w:type="spellEnd"/>
      <w:r>
        <w:t xml:space="preserve">; </w:t>
      </w:r>
      <w:r w:rsidRPr="00BD4443">
        <w:rPr>
          <w:highlight w:val="yellow"/>
        </w:rPr>
        <w:t xml:space="preserve">Matt </w:t>
      </w:r>
      <w:proofErr w:type="spellStart"/>
      <w:r w:rsidRPr="00BD4443">
        <w:rPr>
          <w:highlight w:val="yellow"/>
        </w:rPr>
        <w:t>Yovich</w:t>
      </w:r>
      <w:proofErr w:type="spellEnd"/>
      <w:r>
        <w:t>-merle</w:t>
      </w:r>
    </w:p>
    <w:p w:rsidR="00BD4443" w:rsidRDefault="00C97619">
      <w:r>
        <w:t xml:space="preserve">9:32 </w:t>
      </w:r>
      <w:proofErr w:type="gramStart"/>
      <w:r>
        <w:t>O</w:t>
      </w:r>
      <w:r w:rsidR="00BD4443">
        <w:t>ther</w:t>
      </w:r>
      <w:proofErr w:type="gramEnd"/>
      <w:r w:rsidR="00BD4443">
        <w:t xml:space="preserve"> business: Matt </w:t>
      </w:r>
      <w:r>
        <w:t>discussed Zones Meet</w:t>
      </w:r>
      <w:r w:rsidR="00BD4443">
        <w:t xml:space="preserve"> in review.</w:t>
      </w:r>
      <w:r>
        <w:t xml:space="preserve"> Tony discussed the Futures Meet at Stanford University in review.</w:t>
      </w:r>
      <w:r w:rsidR="00032438">
        <w:t xml:space="preserve"> </w:t>
      </w:r>
      <w:proofErr w:type="gramStart"/>
      <w:r>
        <w:t>Discussed required uniforms for those types of meets if you go.</w:t>
      </w:r>
      <w:proofErr w:type="gramEnd"/>
      <w:r w:rsidR="00032438">
        <w:t xml:space="preserve"> </w:t>
      </w:r>
      <w:proofErr w:type="gramStart"/>
      <w:r w:rsidR="00032438">
        <w:t>Discussed protocols at those meets also.</w:t>
      </w:r>
      <w:proofErr w:type="gramEnd"/>
      <w:r w:rsidR="00032438">
        <w:t xml:space="preserve"> </w:t>
      </w:r>
    </w:p>
    <w:p w:rsidR="00032438" w:rsidRDefault="00032438">
      <w:r>
        <w:t>9:52 New Business: New state officials shirts</w:t>
      </w:r>
      <w:r w:rsidR="00597FF3">
        <w:t xml:space="preserve"> discussions; </w:t>
      </w:r>
      <w:r w:rsidR="0038492E">
        <w:t>Officials directory suggestion (Bea Duncan)</w:t>
      </w:r>
      <w:r w:rsidR="00E91F0D">
        <w:t xml:space="preserve"> Bea and Vickie to look into this.</w:t>
      </w:r>
    </w:p>
    <w:p w:rsidR="00887DFD" w:rsidRDefault="00E91F0D">
      <w:proofErr w:type="gramStart"/>
      <w:r>
        <w:t>10:17 APT reminder to get it done online.</w:t>
      </w:r>
      <w:proofErr w:type="gramEnd"/>
      <w:r>
        <w:t xml:space="preserve"> Background check reminder. OTS info: 2 different certification columns…LSC and National certs.</w:t>
      </w:r>
      <w:r w:rsidR="00887DFD">
        <w:t xml:space="preserve">  </w:t>
      </w:r>
      <w:proofErr w:type="gramStart"/>
      <w:r w:rsidR="00887DFD">
        <w:t>Discussion regarding Apprentice Application for Trainee on Deck prior to joining USA Swimming officially.</w:t>
      </w:r>
      <w:proofErr w:type="gramEnd"/>
      <w:r w:rsidR="00887DFD">
        <w:t xml:space="preserve"> </w:t>
      </w:r>
      <w:r w:rsidR="006E3BE9">
        <w:t xml:space="preserve">Discussion re: training for S&amp;T. </w:t>
      </w:r>
      <w:r w:rsidR="004B3C03">
        <w:t>Discussion regarding HS and age group scheduling.</w:t>
      </w:r>
    </w:p>
    <w:p w:rsidR="004B3C03" w:rsidRDefault="004B3C03">
      <w:r>
        <w:t>10:50 Pass out officials training guidelines…break.</w:t>
      </w:r>
    </w:p>
    <w:p w:rsidR="00DC02C3" w:rsidRDefault="00DC02C3">
      <w:proofErr w:type="gramStart"/>
      <w:r>
        <w:t>11:09  Discussion</w:t>
      </w:r>
      <w:proofErr w:type="gramEnd"/>
      <w:r>
        <w:t xml:space="preserve"> over guidelines</w:t>
      </w:r>
      <w:r w:rsidR="00744864">
        <w:t>. S&amp;T changes all approved at 11:45.</w:t>
      </w:r>
    </w:p>
    <w:p w:rsidR="00744864" w:rsidRDefault="00744864">
      <w:r>
        <w:t>11:45- 12:20 Break</w:t>
      </w:r>
    </w:p>
    <w:p w:rsidR="00744864" w:rsidRDefault="00744864">
      <w:r>
        <w:t>12:20 resume guidelines review and approval</w:t>
      </w:r>
    </w:p>
    <w:p w:rsidR="00D80A39" w:rsidRDefault="00D80A39">
      <w:r>
        <w:t>Starter changes approved 12:26</w:t>
      </w:r>
    </w:p>
    <w:p w:rsidR="00D80A39" w:rsidRDefault="00D80A39">
      <w:r>
        <w:t>Admin approved 12:28</w:t>
      </w:r>
    </w:p>
    <w:p w:rsidR="00D80A39" w:rsidRDefault="00D80A39">
      <w:r>
        <w:t>Referee changers approved 12:32</w:t>
      </w:r>
    </w:p>
    <w:p w:rsidR="00D80A39" w:rsidRDefault="00D80A39">
      <w:r>
        <w:t>All guidelines approved with date changes 12:35</w:t>
      </w:r>
    </w:p>
    <w:p w:rsidR="00D80A39" w:rsidRDefault="00D80A39">
      <w:r>
        <w:t xml:space="preserve">12:35 Question asked re: national certifying meet for short course state in Polson. </w:t>
      </w:r>
      <w:proofErr w:type="gramStart"/>
      <w:r>
        <w:t>Further talked about any Montana referees becoming a National Evaluator.</w:t>
      </w:r>
      <w:proofErr w:type="gramEnd"/>
      <w:r>
        <w:t xml:space="preserve"> Merle provided information. </w:t>
      </w:r>
      <w:r w:rsidR="00F75DAF">
        <w:t>Reimbursement for officiating travel discussed also.</w:t>
      </w:r>
    </w:p>
    <w:p w:rsidR="00D80A39" w:rsidRDefault="00F75DAF">
      <w:r>
        <w:t>12:47 No USA rule changes to date.</w:t>
      </w:r>
    </w:p>
    <w:p w:rsidR="00F75DAF" w:rsidRDefault="00F75DAF">
      <w:proofErr w:type="gramStart"/>
      <w:r>
        <w:lastRenderedPageBreak/>
        <w:t>12:50 Officials Chair nomination Merle- approved by acclamation.</w:t>
      </w:r>
      <w:proofErr w:type="gramEnd"/>
      <w:r>
        <w:t xml:space="preserve"> Merle indicates Carl A, Phil D, and Jim C as </w:t>
      </w:r>
      <w:proofErr w:type="gramStart"/>
      <w:r>
        <w:t>officials</w:t>
      </w:r>
      <w:proofErr w:type="gramEnd"/>
      <w:r>
        <w:t xml:space="preserve"> committee members </w:t>
      </w:r>
      <w:r w:rsidR="00285257">
        <w:t xml:space="preserve">for the next 2 years </w:t>
      </w:r>
      <w:r>
        <w:t>for the state</w:t>
      </w:r>
      <w:r w:rsidR="00285257">
        <w:t xml:space="preserve"> LSC</w:t>
      </w:r>
      <w:r>
        <w:t>.</w:t>
      </w:r>
    </w:p>
    <w:p w:rsidR="00F75DAF" w:rsidRDefault="00F75DAF">
      <w:r>
        <w:t>12:56 Phil from YMCA gave a brief presentation regarding Butte Y swim team, new blocks and lane lines.</w:t>
      </w:r>
      <w:r w:rsidR="00285257">
        <w:t xml:space="preserve"> Butte Tarpons ceasing as a </w:t>
      </w:r>
      <w:proofErr w:type="spellStart"/>
      <w:r w:rsidR="00285257">
        <w:t>teram</w:t>
      </w:r>
      <w:proofErr w:type="spellEnd"/>
      <w:r w:rsidR="00285257">
        <w:t>.</w:t>
      </w:r>
    </w:p>
    <w:p w:rsidR="00285257" w:rsidRDefault="00285257">
      <w:r>
        <w:t xml:space="preserve">1:00 USA Swim videos review: fly, </w:t>
      </w:r>
      <w:r w:rsidR="003D3991">
        <w:t xml:space="preserve">discussion clarifying </w:t>
      </w:r>
      <w:proofErr w:type="spellStart"/>
      <w:r w:rsidR="003D3991">
        <w:t>uw</w:t>
      </w:r>
      <w:proofErr w:type="spellEnd"/>
      <w:r w:rsidR="003D3991">
        <w:t xml:space="preserve"> recovery; backstroke (1:14), </w:t>
      </w:r>
      <w:r w:rsidR="006F241D">
        <w:t>no questions or discussion (high school rule difference is reviewed)</w:t>
      </w:r>
      <w:proofErr w:type="gramStart"/>
      <w:r w:rsidR="006F241D">
        <w:t>;breast</w:t>
      </w:r>
      <w:proofErr w:type="gramEnd"/>
      <w:r w:rsidR="006F241D">
        <w:t xml:space="preserve"> stroke (1:22), </w:t>
      </w:r>
      <w:r w:rsidR="00C50FD5">
        <w:t xml:space="preserve">comments </w:t>
      </w:r>
      <w:proofErr w:type="spellStart"/>
      <w:r w:rsidR="00C50FD5">
        <w:t>regardinjg</w:t>
      </w:r>
      <w:proofErr w:type="spellEnd"/>
      <w:r w:rsidR="00C50FD5">
        <w:t xml:space="preserve"> hands past hipline, arms in horizontal plane, dolphin kick; freestyle (1:37), </w:t>
      </w:r>
      <w:r w:rsidR="007360F4">
        <w:t xml:space="preserve"> pushing off the bottom, into another lane with ? </w:t>
      </w:r>
      <w:proofErr w:type="gramStart"/>
      <w:r w:rsidR="007360F4">
        <w:t>interference</w:t>
      </w:r>
      <w:proofErr w:type="gramEnd"/>
      <w:r w:rsidR="00C90F8A">
        <w:t xml:space="preserve">; IM (1:50), discussed the </w:t>
      </w:r>
      <w:proofErr w:type="spellStart"/>
      <w:r w:rsidR="00C90F8A">
        <w:t>pushoff</w:t>
      </w:r>
      <w:proofErr w:type="spellEnd"/>
      <w:r w:rsidR="00C90F8A">
        <w:t xml:space="preserve"> on fre</w:t>
      </w:r>
      <w:r w:rsidR="00075B2F">
        <w:t>e leg must be toward the breast; relays (1:58), reinforced watch feet first then touch second (</w:t>
      </w:r>
      <w:proofErr w:type="spellStart"/>
      <w:r w:rsidR="00075B2F">
        <w:t>e.g</w:t>
      </w:r>
      <w:proofErr w:type="spellEnd"/>
      <w:r w:rsidR="00075B2F">
        <w:t xml:space="preserve"> “toes, nose”), also discussed shallow water in water starts. </w:t>
      </w:r>
    </w:p>
    <w:p w:rsidR="00303B55" w:rsidRDefault="00303B55">
      <w:r>
        <w:t>2:05 Adjourn</w:t>
      </w:r>
      <w:bookmarkStart w:id="0" w:name="_GoBack"/>
      <w:bookmarkEnd w:id="0"/>
    </w:p>
    <w:p w:rsidR="00285257" w:rsidRDefault="00285257"/>
    <w:sectPr w:rsidR="00285257" w:rsidSect="00985C73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65D" w:rsidRDefault="00B1765D" w:rsidP="00F5045E">
      <w:pPr>
        <w:spacing w:after="0" w:line="240" w:lineRule="auto"/>
      </w:pPr>
      <w:r>
        <w:separator/>
      </w:r>
    </w:p>
  </w:endnote>
  <w:endnote w:type="continuationSeparator" w:id="0">
    <w:p w:rsidR="00B1765D" w:rsidRDefault="00B1765D" w:rsidP="00F50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4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65D" w:rsidRDefault="00B1765D" w:rsidP="00F5045E">
      <w:pPr>
        <w:spacing w:after="0" w:line="240" w:lineRule="auto"/>
      </w:pPr>
      <w:r>
        <w:separator/>
      </w:r>
    </w:p>
  </w:footnote>
  <w:footnote w:type="continuationSeparator" w:id="0">
    <w:p w:rsidR="00B1765D" w:rsidRDefault="00B1765D" w:rsidP="00F50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45E" w:rsidRDefault="00F5045E" w:rsidP="00F5045E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Montana LSC Annual Officials Clinic 2016</w:t>
    </w:r>
  </w:p>
  <w:p w:rsidR="00F5045E" w:rsidRPr="00F5045E" w:rsidRDefault="00F5045E" w:rsidP="00F5045E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Butte </w:t>
    </w:r>
    <w:proofErr w:type="gramStart"/>
    <w:r>
      <w:rPr>
        <w:sz w:val="40"/>
        <w:szCs w:val="40"/>
      </w:rPr>
      <w:t>YMCA  October</w:t>
    </w:r>
    <w:proofErr w:type="gramEnd"/>
    <w:r>
      <w:rPr>
        <w:sz w:val="40"/>
        <w:szCs w:val="40"/>
      </w:rPr>
      <w:t xml:space="preserve"> 1, 2016</w:t>
    </w:r>
  </w:p>
  <w:p w:rsidR="00F5045E" w:rsidRDefault="00F504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45E"/>
    <w:rsid w:val="00032438"/>
    <w:rsid w:val="00075B2F"/>
    <w:rsid w:val="0020210F"/>
    <w:rsid w:val="00285257"/>
    <w:rsid w:val="002D3826"/>
    <w:rsid w:val="00303B55"/>
    <w:rsid w:val="0038492E"/>
    <w:rsid w:val="00390E83"/>
    <w:rsid w:val="003D3991"/>
    <w:rsid w:val="004B3C03"/>
    <w:rsid w:val="00563685"/>
    <w:rsid w:val="00597FF3"/>
    <w:rsid w:val="006E3BE9"/>
    <w:rsid w:val="006F241D"/>
    <w:rsid w:val="007360F4"/>
    <w:rsid w:val="00744864"/>
    <w:rsid w:val="007B7F6E"/>
    <w:rsid w:val="007C59DE"/>
    <w:rsid w:val="00887DFD"/>
    <w:rsid w:val="00985C73"/>
    <w:rsid w:val="00B1765D"/>
    <w:rsid w:val="00BD4443"/>
    <w:rsid w:val="00C50FD5"/>
    <w:rsid w:val="00C90F8A"/>
    <w:rsid w:val="00C97619"/>
    <w:rsid w:val="00D80A39"/>
    <w:rsid w:val="00DC02C3"/>
    <w:rsid w:val="00E91F0D"/>
    <w:rsid w:val="00F35660"/>
    <w:rsid w:val="00F5045E"/>
    <w:rsid w:val="00F7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45E"/>
  </w:style>
  <w:style w:type="paragraph" w:styleId="Footer">
    <w:name w:val="footer"/>
    <w:basedOn w:val="Normal"/>
    <w:link w:val="FooterChar"/>
    <w:uiPriority w:val="99"/>
    <w:unhideWhenUsed/>
    <w:rsid w:val="00F50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45E"/>
  </w:style>
  <w:style w:type="paragraph" w:styleId="BalloonText">
    <w:name w:val="Balloon Text"/>
    <w:basedOn w:val="Normal"/>
    <w:link w:val="BalloonTextChar"/>
    <w:uiPriority w:val="99"/>
    <w:semiHidden/>
    <w:unhideWhenUsed/>
    <w:rsid w:val="00F50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45E"/>
  </w:style>
  <w:style w:type="paragraph" w:styleId="Footer">
    <w:name w:val="footer"/>
    <w:basedOn w:val="Normal"/>
    <w:link w:val="FooterChar"/>
    <w:uiPriority w:val="99"/>
    <w:unhideWhenUsed/>
    <w:rsid w:val="00F50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45E"/>
  </w:style>
  <w:style w:type="paragraph" w:styleId="BalloonText">
    <w:name w:val="Balloon Text"/>
    <w:basedOn w:val="Normal"/>
    <w:link w:val="BalloonTextChar"/>
    <w:uiPriority w:val="99"/>
    <w:semiHidden/>
    <w:unhideWhenUsed/>
    <w:rsid w:val="00F50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6</cp:revision>
  <dcterms:created xsi:type="dcterms:W3CDTF">2016-10-01T13:25:00Z</dcterms:created>
  <dcterms:modified xsi:type="dcterms:W3CDTF">2016-10-01T20:08:00Z</dcterms:modified>
</cp:coreProperties>
</file>