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B7706" w14:textId="1A867AC1" w:rsidR="0047020A" w:rsidRPr="00146EFC" w:rsidRDefault="0047020A">
      <w:pPr>
        <w:rPr>
          <w:b/>
          <w:bCs/>
          <w:sz w:val="32"/>
          <w:szCs w:val="32"/>
        </w:rPr>
      </w:pPr>
      <w:r w:rsidRPr="00146EFC">
        <w:rPr>
          <w:b/>
          <w:bCs/>
          <w:sz w:val="32"/>
          <w:szCs w:val="32"/>
        </w:rPr>
        <w:t xml:space="preserve">RRV Wahoo Board Meeting- May </w:t>
      </w:r>
      <w:r w:rsidR="004C33AF" w:rsidRPr="00146EFC">
        <w:rPr>
          <w:b/>
          <w:bCs/>
          <w:sz w:val="32"/>
          <w:szCs w:val="32"/>
        </w:rPr>
        <w:t>4</w:t>
      </w:r>
      <w:r w:rsidR="004C33AF" w:rsidRPr="00146EFC">
        <w:rPr>
          <w:b/>
          <w:bCs/>
          <w:sz w:val="32"/>
          <w:szCs w:val="32"/>
          <w:vertAlign w:val="superscript"/>
        </w:rPr>
        <w:t>th</w:t>
      </w:r>
      <w:r w:rsidR="004C33AF" w:rsidRPr="00146EFC">
        <w:rPr>
          <w:b/>
          <w:bCs/>
          <w:sz w:val="32"/>
          <w:szCs w:val="32"/>
        </w:rPr>
        <w:t>, 2023</w:t>
      </w:r>
    </w:p>
    <w:p w14:paraId="479DE4C1" w14:textId="60BD6BBF" w:rsidR="0088692F" w:rsidRDefault="0088692F">
      <w:r>
        <w:t>7:20 meeting to order</w:t>
      </w:r>
    </w:p>
    <w:p w14:paraId="1FB3308D" w14:textId="135DE67D" w:rsidR="0088692F" w:rsidRDefault="00146EFC">
      <w:r>
        <w:t xml:space="preserve">Present: </w:t>
      </w:r>
      <w:r w:rsidR="0088692F">
        <w:t>Laura, Amber, Samantha, Lisa, Amy/Ryaan, Amanda, Bryan, Jason</w:t>
      </w:r>
      <w:r>
        <w:t>, Amy</w:t>
      </w:r>
    </w:p>
    <w:p w14:paraId="79FED937" w14:textId="1F526901" w:rsidR="0088692F" w:rsidRDefault="0088692F">
      <w:r>
        <w:t>Amber motioned approved minutes. Seconded by Amy</w:t>
      </w:r>
    </w:p>
    <w:p w14:paraId="1F83560B" w14:textId="77777777" w:rsidR="0088692F" w:rsidRDefault="0088692F"/>
    <w:p w14:paraId="72AB8626" w14:textId="70742ED8" w:rsidR="0088692F" w:rsidRPr="004C33AF" w:rsidRDefault="0088692F">
      <w:pPr>
        <w:rPr>
          <w:b/>
          <w:bCs/>
        </w:rPr>
      </w:pPr>
      <w:r w:rsidRPr="004C33AF">
        <w:rPr>
          <w:b/>
          <w:bCs/>
        </w:rPr>
        <w:t>Finance Report</w:t>
      </w:r>
    </w:p>
    <w:p w14:paraId="174B78B0" w14:textId="2DEE375A" w:rsidR="0088692F" w:rsidRDefault="0088692F">
      <w:r>
        <w:t>$12,000 balance</w:t>
      </w:r>
      <w:r w:rsidR="004C33AF">
        <w:t xml:space="preserve"> between the two accounts. </w:t>
      </w:r>
    </w:p>
    <w:p w14:paraId="7D26AD38" w14:textId="2CE62BD2" w:rsidR="0088692F" w:rsidRDefault="0088692F">
      <w:r>
        <w:t>Huge boost</w:t>
      </w:r>
      <w:r w:rsidR="004C33AF">
        <w:t xml:space="preserve"> in money</w:t>
      </w:r>
      <w:r>
        <w:t xml:space="preserve"> from</w:t>
      </w:r>
      <w:r w:rsidR="004C33AF">
        <w:t xml:space="preserve"> short course</w:t>
      </w:r>
      <w:r>
        <w:t xml:space="preserve"> booster hours</w:t>
      </w:r>
    </w:p>
    <w:p w14:paraId="000E94F0" w14:textId="16C4ACB2" w:rsidR="0088692F" w:rsidRDefault="0088692F">
      <w:r>
        <w:t>Lost $4000 in April</w:t>
      </w:r>
      <w:r w:rsidR="004C33AF">
        <w:t xml:space="preserve"> due to several yearly renewals that come up. </w:t>
      </w:r>
    </w:p>
    <w:p w14:paraId="745EFA2F" w14:textId="2D8CC187" w:rsidR="0088692F" w:rsidRDefault="004C33AF">
      <w:r>
        <w:t>We continue to operate</w:t>
      </w:r>
      <w:r w:rsidR="0088692F">
        <w:t xml:space="preserve"> at a loss. </w:t>
      </w:r>
    </w:p>
    <w:p w14:paraId="5DC8DDC1" w14:textId="7C883FAF" w:rsidR="0088692F" w:rsidRDefault="0088692F">
      <w:r>
        <w:t>Money Market</w:t>
      </w:r>
      <w:r w:rsidR="004C33AF">
        <w:t xml:space="preserve"> is down to</w:t>
      </w:r>
      <w:r>
        <w:t xml:space="preserve"> $2000</w:t>
      </w:r>
    </w:p>
    <w:p w14:paraId="0212236C" w14:textId="13A81108" w:rsidR="0088692F" w:rsidRDefault="0088692F">
      <w:r>
        <w:t xml:space="preserve">Pull a fiscal year P&amp;L. </w:t>
      </w:r>
    </w:p>
    <w:p w14:paraId="6842D957" w14:textId="36B5FC5D" w:rsidR="0088692F" w:rsidRDefault="0088692F">
      <w:r>
        <w:t>Drew Leehan will step in as treasurer. Amber will reach out to get the transition going</w:t>
      </w:r>
      <w:r w:rsidR="004C33AF">
        <w:t xml:space="preserve">. </w:t>
      </w:r>
    </w:p>
    <w:p w14:paraId="6D2FEDCF" w14:textId="651BF0B2" w:rsidR="0088692F" w:rsidRDefault="00882646">
      <w:r>
        <w:t>Laura motions. Jason seconds. Effective 5/31. Thank you</w:t>
      </w:r>
      <w:r w:rsidR="004C33AF">
        <w:t xml:space="preserve"> Amber</w:t>
      </w:r>
      <w:r>
        <w:t xml:space="preserve"> for your years of service</w:t>
      </w:r>
    </w:p>
    <w:p w14:paraId="0544E555" w14:textId="77777777" w:rsidR="00882646" w:rsidRDefault="00882646"/>
    <w:p w14:paraId="14A2776C" w14:textId="165699FB" w:rsidR="00882646" w:rsidRDefault="00882646">
      <w:r>
        <w:t xml:space="preserve">When do terms start and end. Jason, Rachel &amp; Lisa’s term ends 12/2023. Should be </w:t>
      </w:r>
      <w:r w:rsidR="00D346F4">
        <w:t>looking</w:t>
      </w:r>
      <w:r>
        <w:t xml:space="preserve"> for new board member. </w:t>
      </w:r>
    </w:p>
    <w:p w14:paraId="25E93016" w14:textId="77777777" w:rsidR="00882646" w:rsidRDefault="00882646"/>
    <w:p w14:paraId="1023542B" w14:textId="37143594" w:rsidR="00882646" w:rsidRPr="004C33AF" w:rsidRDefault="00882646">
      <w:pPr>
        <w:rPr>
          <w:b/>
          <w:bCs/>
        </w:rPr>
      </w:pPr>
      <w:r w:rsidRPr="004C33AF">
        <w:rPr>
          <w:b/>
          <w:bCs/>
        </w:rPr>
        <w:t xml:space="preserve">Coach’s Report: </w:t>
      </w:r>
    </w:p>
    <w:p w14:paraId="586C40D5" w14:textId="3D1FA459" w:rsidR="00882646" w:rsidRDefault="00882646">
      <w:r>
        <w:t>Bryan- good attendance. 22 swimmers. Tough workouts</w:t>
      </w:r>
    </w:p>
    <w:p w14:paraId="0B77AB1C" w14:textId="7E711E19" w:rsidR="00882646" w:rsidRDefault="00882646">
      <w:r>
        <w:t>Amanda- blue group biggest every during long course. 16 swimmers. Orange group- moved kids up</w:t>
      </w:r>
    </w:p>
    <w:p w14:paraId="1918EC49" w14:textId="7B52A537" w:rsidR="00882646" w:rsidRDefault="00882646">
      <w:r>
        <w:t xml:space="preserve">Megan will start helping coach on Monday for every practice. Fridays are low so keep through May. </w:t>
      </w:r>
    </w:p>
    <w:p w14:paraId="0C7A46D3" w14:textId="129BA194" w:rsidR="00882646" w:rsidRDefault="00882646">
      <w:r>
        <w:t>Age group practice for June: blue M/T/H 5:30-6:30. Orange Mon-Thursday 5-6:30</w:t>
      </w:r>
    </w:p>
    <w:p w14:paraId="0917A69E" w14:textId="31C11F5C" w:rsidR="001A7C22" w:rsidRDefault="00D346F4">
      <w:r>
        <w:t>Amber asked Amanda what the best</w:t>
      </w:r>
      <w:r w:rsidR="001A7C22">
        <w:t xml:space="preserve"> way to communicate new swimmer interest: mid-season- watching swim 25 yds. Seem comfortable in the water.</w:t>
      </w:r>
      <w:r>
        <w:t xml:space="preserve"> We will gets</w:t>
      </w:r>
      <w:r w:rsidR="001A7C22">
        <w:t xml:space="preserve"> Liability form</w:t>
      </w:r>
      <w:r>
        <w:t>s to Amanda</w:t>
      </w:r>
      <w:r w:rsidR="001A7C22">
        <w:t xml:space="preserve"> for trial/tryout swimmers. </w:t>
      </w:r>
      <w:r>
        <w:t>They can register as a trial swimmer</w:t>
      </w:r>
    </w:p>
    <w:p w14:paraId="3223DB6B" w14:textId="77777777" w:rsidR="00D346F4" w:rsidRDefault="00D346F4"/>
    <w:p w14:paraId="79AF08CC" w14:textId="77777777" w:rsidR="00D346F4" w:rsidRDefault="00D346F4"/>
    <w:p w14:paraId="5B54C815" w14:textId="24A56F64" w:rsidR="00882646" w:rsidRDefault="00882646">
      <w:r w:rsidRPr="00D346F4">
        <w:rPr>
          <w:b/>
          <w:bCs/>
        </w:rPr>
        <w:t>May Dual</w:t>
      </w:r>
      <w:r>
        <w:t xml:space="preserve">- </w:t>
      </w:r>
      <w:r w:rsidR="001A7C22">
        <w:t xml:space="preserve">meet fees to Rachel. Sanctions have been requested for Siders &amp; Walleye. </w:t>
      </w:r>
    </w:p>
    <w:p w14:paraId="363B26B7" w14:textId="23361981" w:rsidR="00B4598A" w:rsidRDefault="001A7C22">
      <w:r>
        <w:lastRenderedPageBreak/>
        <w:t xml:space="preserve">Who has access to meet manager? Need </w:t>
      </w:r>
      <w:r w:rsidR="00D346F4">
        <w:t xml:space="preserve">to make sure we have </w:t>
      </w:r>
      <w:r>
        <w:t>enough officials. When will we know the number of swimmers?</w:t>
      </w:r>
      <w:r w:rsidR="00D346F4">
        <w:t xml:space="preserve"> Do we know if we have someone</w:t>
      </w:r>
      <w:r w:rsidR="00B4598A">
        <w:t xml:space="preserve"> from UND to run Daktronics?</w:t>
      </w:r>
    </w:p>
    <w:p w14:paraId="476B09CD" w14:textId="1C7B5BA4" w:rsidR="00B4598A" w:rsidRDefault="00B4598A">
      <w:r>
        <w:t>Meet manager system- multiple need to have</w:t>
      </w:r>
      <w:r w:rsidR="00D346F4">
        <w:t xml:space="preserve"> access for r</w:t>
      </w:r>
      <w:r>
        <w:t>edundancy</w:t>
      </w:r>
    </w:p>
    <w:p w14:paraId="743999A8" w14:textId="4E1B9DE8" w:rsidR="00235261" w:rsidRDefault="00235261">
      <w:r>
        <w:t>Parent Meeting- Monday May 8</w:t>
      </w:r>
      <w:r w:rsidRPr="00235261">
        <w:rPr>
          <w:vertAlign w:val="superscript"/>
        </w:rPr>
        <w:t>th</w:t>
      </w:r>
      <w:r>
        <w:t>. 1</w:t>
      </w:r>
      <w:r w:rsidRPr="00235261">
        <w:rPr>
          <w:vertAlign w:val="superscript"/>
        </w:rPr>
        <w:t>st</w:t>
      </w:r>
      <w:r>
        <w:t xml:space="preserve"> in the parent meeting</w:t>
      </w:r>
    </w:p>
    <w:p w14:paraId="1B44B3F4" w14:textId="093B9E20" w:rsidR="00235261" w:rsidRDefault="00235261">
      <w:r>
        <w:t>Officials- Amy &amp; Samantha wil</w:t>
      </w:r>
      <w:r w:rsidR="00D346F4">
        <w:t xml:space="preserve">l work on who </w:t>
      </w:r>
    </w:p>
    <w:p w14:paraId="344B1177" w14:textId="77777777" w:rsidR="00235261" w:rsidRDefault="00235261"/>
    <w:p w14:paraId="2D840683" w14:textId="1DC46E0D" w:rsidR="00235261" w:rsidRDefault="00235261">
      <w:r w:rsidRPr="00D346F4">
        <w:rPr>
          <w:b/>
          <w:bCs/>
        </w:rPr>
        <w:t>Lincoln</w:t>
      </w:r>
      <w:r w:rsidR="00D346F4" w:rsidRPr="00D346F4">
        <w:rPr>
          <w:b/>
          <w:bCs/>
        </w:rPr>
        <w:t xml:space="preserve"> Meet</w:t>
      </w:r>
      <w:r>
        <w:t xml:space="preserve">- </w:t>
      </w:r>
      <w:r w:rsidR="00D346F4">
        <w:t xml:space="preserve"> Bryan discussed the </w:t>
      </w:r>
      <w:r>
        <w:t>challenges of Lincoln</w:t>
      </w:r>
      <w:r w:rsidR="00D346F4">
        <w:t xml:space="preserve"> and one of them is </w:t>
      </w:r>
      <w:r w:rsidR="006A1B6E">
        <w:t>Cut times</w:t>
      </w:r>
      <w:r w:rsidR="00D346F4">
        <w:t xml:space="preserve"> so we are going to switch to Sioux Falls</w:t>
      </w:r>
    </w:p>
    <w:p w14:paraId="26AA7C42" w14:textId="195C81A4" w:rsidR="006A1B6E" w:rsidRDefault="00530722">
      <w:r>
        <w:t xml:space="preserve">July 7-9. Sioux Falls, SD </w:t>
      </w:r>
    </w:p>
    <w:p w14:paraId="78492D7B" w14:textId="20442402" w:rsidR="00530722" w:rsidRDefault="00530722">
      <w:r>
        <w:t>Lisa has a block of rooms for state</w:t>
      </w:r>
    </w:p>
    <w:p w14:paraId="5E7FCDF0" w14:textId="7B70A241" w:rsidR="00530722" w:rsidRDefault="00530722">
      <w:r>
        <w:t xml:space="preserve">Lisa will work on </w:t>
      </w:r>
      <w:r w:rsidR="00D06373">
        <w:t>room block</w:t>
      </w:r>
      <w:r w:rsidR="00D346F4">
        <w:t xml:space="preserve"> for Sioux Falls</w:t>
      </w:r>
    </w:p>
    <w:p w14:paraId="0B27AA1C" w14:textId="77777777" w:rsidR="00D06373" w:rsidRDefault="00D06373"/>
    <w:p w14:paraId="1A4F58D0" w14:textId="13833B27" w:rsidR="00530722" w:rsidRDefault="00530722">
      <w:r w:rsidRPr="00D346F4">
        <w:rPr>
          <w:b/>
          <w:bCs/>
        </w:rPr>
        <w:t xml:space="preserve">Safe </w:t>
      </w:r>
      <w:r w:rsidR="00D346F4">
        <w:rPr>
          <w:b/>
          <w:bCs/>
        </w:rPr>
        <w:t>S</w:t>
      </w:r>
      <w:r w:rsidRPr="00D346F4">
        <w:rPr>
          <w:b/>
          <w:bCs/>
        </w:rPr>
        <w:t>port</w:t>
      </w:r>
      <w:r>
        <w:t xml:space="preserve">- </w:t>
      </w:r>
      <w:r w:rsidR="00D06373">
        <w:t>need 52 points for our renewal. We are at 37</w:t>
      </w:r>
    </w:p>
    <w:p w14:paraId="064AA9CB" w14:textId="1B61AAF7" w:rsidR="00D06373" w:rsidRDefault="00D06373">
      <w:r>
        <w:t>Safe sport training for parents. Not showing that our parents d</w:t>
      </w:r>
      <w:r w:rsidR="00D346F4">
        <w:t>id</w:t>
      </w:r>
      <w:r>
        <w:t xml:space="preserve"> the online training. </w:t>
      </w:r>
    </w:p>
    <w:p w14:paraId="0A87CB2D" w14:textId="5CC80C1B" w:rsidR="00D06373" w:rsidRDefault="001D1E0C">
      <w:r>
        <w:t>Staff/board members: Megan &amp; Max are not in good standing. Non athlete membership</w:t>
      </w:r>
    </w:p>
    <w:p w14:paraId="052E3158" w14:textId="3FD16BF7" w:rsidR="001D1E0C" w:rsidRDefault="001D1E0C">
      <w:r>
        <w:t>Training- parent safe sport training</w:t>
      </w:r>
    </w:p>
    <w:p w14:paraId="283FB810" w14:textId="565A8594" w:rsidR="001D1E0C" w:rsidRDefault="00D346F4">
      <w:r>
        <w:t xml:space="preserve">Need to add to the website: </w:t>
      </w:r>
      <w:r w:rsidR="001D1E0C">
        <w:t>Photography policy</w:t>
      </w:r>
      <w:r>
        <w:t xml:space="preserve">, </w:t>
      </w:r>
      <w:r w:rsidR="001D1E0C">
        <w:t>Grievance procedures- anti-bullying</w:t>
      </w:r>
      <w:r>
        <w:t xml:space="preserve">, </w:t>
      </w:r>
      <w:r w:rsidR="001D1E0C">
        <w:t>Coaches code of conduct</w:t>
      </w:r>
    </w:p>
    <w:p w14:paraId="307BB9AE" w14:textId="57A4A9B5" w:rsidR="001D1E0C" w:rsidRDefault="007F3AB0">
      <w:r>
        <w:t>Athletes need to do a safe sport policy. Education event during practice. CVIC. Brandon Eberhardt</w:t>
      </w:r>
      <w:r w:rsidR="00D346F4">
        <w:t xml:space="preserve"> will help us set up. </w:t>
      </w:r>
    </w:p>
    <w:p w14:paraId="5EFD66C7" w14:textId="77777777" w:rsidR="00D346F4" w:rsidRDefault="00D346F4"/>
    <w:p w14:paraId="586B3A74" w14:textId="7C26AA2C" w:rsidR="007343D1" w:rsidRDefault="007F3AB0">
      <w:r w:rsidRPr="00D346F4">
        <w:rPr>
          <w:b/>
          <w:bCs/>
        </w:rPr>
        <w:t>Strategic planning committee</w:t>
      </w:r>
      <w:r>
        <w:t>- been meeting regularly. 4 revenue generating</w:t>
      </w:r>
      <w:r w:rsidR="00D346F4">
        <w:t xml:space="preserve"> ideas</w:t>
      </w:r>
      <w:r>
        <w:t>. Encore swim enrichment. USA swimming certification for swim lessons</w:t>
      </w:r>
      <w:r w:rsidR="00D346F4">
        <w:t>, more</w:t>
      </w:r>
      <w:r>
        <w:t xml:space="preserve"> </w:t>
      </w:r>
      <w:r w:rsidR="007343D1">
        <w:t>I-squads</w:t>
      </w:r>
      <w:r w:rsidR="00D346F4">
        <w:t xml:space="preserve">, </w:t>
      </w:r>
      <w:r w:rsidR="007343D1">
        <w:t>Adopt a family program</w:t>
      </w:r>
    </w:p>
    <w:p w14:paraId="1F9F5A0D" w14:textId="5D45468B" w:rsidR="007343D1" w:rsidRDefault="007343D1">
      <w:r>
        <w:t>Lisa</w:t>
      </w:r>
      <w:r w:rsidR="00D346F4">
        <w:t xml:space="preserve"> is going to check into</w:t>
      </w:r>
      <w:r>
        <w:t xml:space="preserve"> Popolinos and Qdoba fundraisers</w:t>
      </w:r>
    </w:p>
    <w:p w14:paraId="29FF03F5" w14:textId="1C6EF9F8" w:rsidR="007343D1" w:rsidRDefault="007343D1">
      <w:r w:rsidRPr="00D346F4">
        <w:rPr>
          <w:b/>
          <w:bCs/>
        </w:rPr>
        <w:t>Swim-a-thon</w:t>
      </w:r>
      <w:r>
        <w:t>: ready to go. What should we do for a goal? $5000</w:t>
      </w:r>
    </w:p>
    <w:p w14:paraId="6CD347E3" w14:textId="1BB7F873" w:rsidR="007343D1" w:rsidRDefault="007343D1">
      <w:r>
        <w:t>Two week deadline to get the money</w:t>
      </w:r>
      <w:r w:rsidR="00D346F4">
        <w:t xml:space="preserve"> after the swim-a-thon</w:t>
      </w:r>
    </w:p>
    <w:p w14:paraId="58BA5EC6" w14:textId="2626536C" w:rsidR="006567EB" w:rsidRDefault="006567EB">
      <w:r>
        <w:t>Donors have to pay the donor fee</w:t>
      </w:r>
    </w:p>
    <w:p w14:paraId="3D027048" w14:textId="77777777" w:rsidR="00D346F4" w:rsidRDefault="00D346F4"/>
    <w:p w14:paraId="6AA19C03" w14:textId="134AF0BE" w:rsidR="006567EB" w:rsidRDefault="006567EB">
      <w:r w:rsidRPr="00D346F4">
        <w:rPr>
          <w:b/>
          <w:bCs/>
        </w:rPr>
        <w:t>Community pool</w:t>
      </w:r>
      <w:r>
        <w:t xml:space="preserve">- Stromberg is bringing in another pool consultant </w:t>
      </w:r>
    </w:p>
    <w:p w14:paraId="3A50526F" w14:textId="026B04DF" w:rsidR="006567EB" w:rsidRDefault="006567EB">
      <w:r>
        <w:t>Waiting on the report from the original consultants</w:t>
      </w:r>
    </w:p>
    <w:p w14:paraId="35B94952" w14:textId="39B68A9F" w:rsidR="006567EB" w:rsidRDefault="006567EB">
      <w:r w:rsidRPr="00D346F4">
        <w:rPr>
          <w:b/>
          <w:bCs/>
        </w:rPr>
        <w:lastRenderedPageBreak/>
        <w:t>Athlete committee update</w:t>
      </w:r>
      <w:r>
        <w:t xml:space="preserve">: coordinate with Lisa on the swim-a-thon for gathering afterwards. </w:t>
      </w:r>
    </w:p>
    <w:p w14:paraId="2D36551B" w14:textId="77777777" w:rsidR="006567EB" w:rsidRDefault="006567EB"/>
    <w:p w14:paraId="0627C133" w14:textId="1B728452" w:rsidR="00D346F4" w:rsidRDefault="00D346F4">
      <w:r>
        <w:t>Amber motions to close meeting. Laura seconds</w:t>
      </w:r>
    </w:p>
    <w:p w14:paraId="0E80D553" w14:textId="571DAD13" w:rsidR="00F36329" w:rsidRPr="00F36329" w:rsidRDefault="00F36329"/>
    <w:p w14:paraId="0EA7BF6C" w14:textId="77777777" w:rsidR="007F3AB0" w:rsidRDefault="007F3AB0"/>
    <w:p w14:paraId="1DA56CE1" w14:textId="77777777" w:rsidR="007F3AB0" w:rsidRDefault="007F3AB0"/>
    <w:p w14:paraId="350C2AEE" w14:textId="77777777" w:rsidR="001D1E0C" w:rsidRDefault="001D1E0C"/>
    <w:p w14:paraId="695D1FEB" w14:textId="77777777" w:rsidR="00235261" w:rsidRDefault="00235261"/>
    <w:p w14:paraId="7C17BC3E" w14:textId="77777777" w:rsidR="001A7C22" w:rsidRDefault="001A7C22"/>
    <w:p w14:paraId="1C39BADA" w14:textId="77777777" w:rsidR="00882646" w:rsidRDefault="00882646"/>
    <w:p w14:paraId="44F59FC0" w14:textId="77777777" w:rsidR="00882646" w:rsidRDefault="00882646"/>
    <w:p w14:paraId="6B0D2B16" w14:textId="77777777" w:rsidR="00882646" w:rsidRDefault="00882646"/>
    <w:p w14:paraId="46FAD049" w14:textId="77777777" w:rsidR="0088692F" w:rsidRDefault="0088692F"/>
    <w:sectPr w:rsidR="00886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558FF"/>
    <w:multiLevelType w:val="hybridMultilevel"/>
    <w:tmpl w:val="CAD4E4C6"/>
    <w:lvl w:ilvl="0" w:tplc="F9F01FF2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285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92F"/>
    <w:rsid w:val="00146EFC"/>
    <w:rsid w:val="00173C4E"/>
    <w:rsid w:val="001A7C22"/>
    <w:rsid w:val="001D1E0C"/>
    <w:rsid w:val="00235261"/>
    <w:rsid w:val="003860C4"/>
    <w:rsid w:val="0047020A"/>
    <w:rsid w:val="004C33AF"/>
    <w:rsid w:val="00530722"/>
    <w:rsid w:val="006209BC"/>
    <w:rsid w:val="006567EB"/>
    <w:rsid w:val="006A1B6E"/>
    <w:rsid w:val="00705F82"/>
    <w:rsid w:val="007343D1"/>
    <w:rsid w:val="007F3AB0"/>
    <w:rsid w:val="00882646"/>
    <w:rsid w:val="0088692F"/>
    <w:rsid w:val="00B4598A"/>
    <w:rsid w:val="00D06373"/>
    <w:rsid w:val="00D346F4"/>
    <w:rsid w:val="00DF20D5"/>
    <w:rsid w:val="00F3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F7CAC"/>
  <w15:docId w15:val="{067A655C-DA69-4DAA-8209-A784117EF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19510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Dahlen</dc:creator>
  <cp:keywords/>
  <dc:description/>
  <cp:lastModifiedBy>Laura Dahlen</cp:lastModifiedBy>
  <cp:revision>4</cp:revision>
  <dcterms:created xsi:type="dcterms:W3CDTF">2023-05-05T00:18:00Z</dcterms:created>
  <dcterms:modified xsi:type="dcterms:W3CDTF">2023-05-31T20:45:00Z</dcterms:modified>
</cp:coreProperties>
</file>