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1549" w:tblpY="3281"/>
        <w:tblW w:w="0" w:type="auto"/>
        <w:tblLook w:val="04A0" w:firstRow="1" w:lastRow="0" w:firstColumn="1" w:lastColumn="0" w:noHBand="0" w:noVBand="1"/>
      </w:tblPr>
      <w:tblGrid>
        <w:gridCol w:w="1937"/>
        <w:gridCol w:w="1609"/>
        <w:gridCol w:w="1634"/>
        <w:gridCol w:w="1617"/>
        <w:gridCol w:w="1626"/>
        <w:gridCol w:w="1463"/>
        <w:gridCol w:w="1576"/>
        <w:gridCol w:w="1576"/>
      </w:tblGrid>
      <w:tr w:rsidR="00594EBD" w:rsidRPr="00594EBD" w14:paraId="28800D81" w14:textId="77777777" w:rsidTr="00594EBD">
        <w:tc>
          <w:tcPr>
            <w:tcW w:w="1937" w:type="dxa"/>
          </w:tcPr>
          <w:p w14:paraId="336C4915" w14:textId="77777777" w:rsidR="00594EBD" w:rsidRPr="00594EBD" w:rsidRDefault="00594EBD" w:rsidP="00594EBD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1609" w:type="dxa"/>
          </w:tcPr>
          <w:p w14:paraId="5C3C849E" w14:textId="77777777" w:rsidR="00594EBD" w:rsidRPr="00594EBD" w:rsidRDefault="00594EBD" w:rsidP="00594EBD">
            <w:pPr>
              <w:jc w:val="center"/>
              <w:rPr>
                <w:rFonts w:ascii="Arial" w:hAnsi="Arial"/>
                <w:b/>
              </w:rPr>
            </w:pPr>
            <w:r w:rsidRPr="00594EBD">
              <w:rPr>
                <w:rFonts w:ascii="Arial" w:hAnsi="Arial"/>
                <w:b/>
              </w:rPr>
              <w:t>POOL</w:t>
            </w:r>
          </w:p>
        </w:tc>
        <w:tc>
          <w:tcPr>
            <w:tcW w:w="1634" w:type="dxa"/>
          </w:tcPr>
          <w:p w14:paraId="18B88102" w14:textId="77777777" w:rsidR="00594EBD" w:rsidRPr="00594EBD" w:rsidRDefault="00594EBD" w:rsidP="00594EBD">
            <w:pPr>
              <w:jc w:val="center"/>
              <w:rPr>
                <w:rFonts w:ascii="Arial" w:hAnsi="Arial"/>
                <w:b/>
              </w:rPr>
            </w:pPr>
            <w:r w:rsidRPr="00594EBD">
              <w:rPr>
                <w:rFonts w:ascii="Arial" w:hAnsi="Arial"/>
                <w:b/>
              </w:rPr>
              <w:t>DRYLAND</w:t>
            </w:r>
          </w:p>
        </w:tc>
        <w:tc>
          <w:tcPr>
            <w:tcW w:w="1617" w:type="dxa"/>
          </w:tcPr>
          <w:p w14:paraId="7939FADF" w14:textId="77777777" w:rsidR="00594EBD" w:rsidRPr="00594EBD" w:rsidRDefault="00594EBD" w:rsidP="00594EBD">
            <w:pPr>
              <w:jc w:val="center"/>
              <w:rPr>
                <w:rFonts w:ascii="Arial" w:hAnsi="Arial"/>
                <w:b/>
              </w:rPr>
            </w:pPr>
            <w:r w:rsidRPr="00594EBD">
              <w:rPr>
                <w:rFonts w:ascii="Arial" w:hAnsi="Arial"/>
                <w:b/>
              </w:rPr>
              <w:t>MEETS</w:t>
            </w:r>
          </w:p>
        </w:tc>
        <w:tc>
          <w:tcPr>
            <w:tcW w:w="1626" w:type="dxa"/>
          </w:tcPr>
          <w:p w14:paraId="405A325A" w14:textId="77777777" w:rsidR="00594EBD" w:rsidRPr="00594EBD" w:rsidRDefault="00594EBD" w:rsidP="00594EBD">
            <w:pPr>
              <w:jc w:val="center"/>
              <w:rPr>
                <w:rFonts w:ascii="Arial" w:hAnsi="Arial"/>
                <w:b/>
              </w:rPr>
            </w:pPr>
            <w:r w:rsidRPr="00594EBD">
              <w:rPr>
                <w:rFonts w:ascii="Arial" w:hAnsi="Arial"/>
                <w:b/>
              </w:rPr>
              <w:t>LOCKER ROOM</w:t>
            </w:r>
          </w:p>
        </w:tc>
        <w:tc>
          <w:tcPr>
            <w:tcW w:w="1463" w:type="dxa"/>
          </w:tcPr>
          <w:p w14:paraId="5F4A6B8E" w14:textId="77777777" w:rsidR="00594EBD" w:rsidRPr="00594EBD" w:rsidRDefault="00594EBD" w:rsidP="00594EBD">
            <w:pPr>
              <w:jc w:val="center"/>
              <w:rPr>
                <w:rFonts w:ascii="Arial" w:hAnsi="Arial"/>
                <w:b/>
              </w:rPr>
            </w:pPr>
            <w:r w:rsidRPr="00594EBD">
              <w:rPr>
                <w:rFonts w:ascii="Arial" w:hAnsi="Arial"/>
                <w:b/>
              </w:rPr>
              <w:t>HOT TUB</w:t>
            </w:r>
          </w:p>
        </w:tc>
        <w:tc>
          <w:tcPr>
            <w:tcW w:w="1576" w:type="dxa"/>
          </w:tcPr>
          <w:p w14:paraId="450CFDA7" w14:textId="77777777" w:rsidR="00594EBD" w:rsidRPr="00594EBD" w:rsidRDefault="00594EBD" w:rsidP="00594E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LOBBY</w:t>
            </w:r>
          </w:p>
        </w:tc>
        <w:tc>
          <w:tcPr>
            <w:tcW w:w="1576" w:type="dxa"/>
          </w:tcPr>
          <w:p w14:paraId="1E6BCC0F" w14:textId="77777777" w:rsidR="00594EBD" w:rsidRPr="00594EBD" w:rsidRDefault="00594EBD" w:rsidP="00594EB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SOCIAL MEDIA</w:t>
            </w:r>
          </w:p>
        </w:tc>
      </w:tr>
      <w:tr w:rsidR="00594EBD" w:rsidRPr="00594EBD" w14:paraId="5249B2F5" w14:textId="77777777" w:rsidTr="00594EBD">
        <w:tc>
          <w:tcPr>
            <w:tcW w:w="1937" w:type="dxa"/>
          </w:tcPr>
          <w:p w14:paraId="5392CE3A" w14:textId="77777777" w:rsidR="00594EBD" w:rsidRDefault="00594EBD" w:rsidP="00594EBD">
            <w:pPr>
              <w:jc w:val="center"/>
              <w:rPr>
                <w:rFonts w:ascii="Arial" w:hAnsi="Arial"/>
                <w:b/>
                <w:u w:val="single"/>
              </w:rPr>
            </w:pPr>
          </w:p>
          <w:p w14:paraId="41FE6209" w14:textId="77777777" w:rsidR="00594EBD" w:rsidRDefault="00594EBD" w:rsidP="00594EBD">
            <w:pPr>
              <w:jc w:val="center"/>
              <w:rPr>
                <w:rFonts w:ascii="Arial" w:hAnsi="Arial"/>
                <w:b/>
                <w:u w:val="single"/>
              </w:rPr>
            </w:pPr>
            <w:r w:rsidRPr="00594EBD">
              <w:rPr>
                <w:rFonts w:ascii="Arial" w:hAnsi="Arial"/>
                <w:b/>
                <w:u w:val="single"/>
              </w:rPr>
              <w:t>BE SAFE</w:t>
            </w:r>
          </w:p>
          <w:p w14:paraId="5703BA60" w14:textId="77777777" w:rsidR="006256EC" w:rsidRPr="00594EBD" w:rsidRDefault="006256EC" w:rsidP="00594EBD">
            <w:pP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noProof/>
                <w:u w:val="single"/>
              </w:rPr>
              <w:drawing>
                <wp:inline distT="0" distB="0" distL="0" distR="0" wp14:anchorId="42ED0341" wp14:editId="19A2AD7B">
                  <wp:extent cx="635000" cy="85034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mlogo_1041_1299892716657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850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</w:tcPr>
          <w:p w14:paraId="4511DD2D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595EDB31" w14:textId="77777777" w:rsidR="00594EBD" w:rsidRP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 w:rsidRPr="00594EBD">
              <w:rPr>
                <w:rFonts w:ascii="Arial" w:hAnsi="Arial"/>
                <w:sz w:val="20"/>
                <w:szCs w:val="20"/>
              </w:rPr>
              <w:t xml:space="preserve">Keep hands and feet to self </w:t>
            </w:r>
          </w:p>
          <w:p w14:paraId="270BCA75" w14:textId="77777777" w:rsidR="00594EBD" w:rsidRP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0A62B450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 w:rsidRPr="00594EBD">
              <w:rPr>
                <w:rFonts w:ascii="Arial" w:hAnsi="Arial"/>
                <w:sz w:val="20"/>
                <w:szCs w:val="20"/>
              </w:rPr>
              <w:t xml:space="preserve">Follow pool safety rules </w:t>
            </w:r>
          </w:p>
          <w:p w14:paraId="07AC1152" w14:textId="77777777" w:rsidR="00594EBD" w:rsidRP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6F21295D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663CC5ED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Keep hands and feet to self</w:t>
            </w:r>
          </w:p>
          <w:p w14:paraId="4481F9BA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49562C3C" w14:textId="77777777" w:rsidR="00594EBD" w:rsidRP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Use equipment correctly </w:t>
            </w:r>
          </w:p>
        </w:tc>
        <w:tc>
          <w:tcPr>
            <w:tcW w:w="1617" w:type="dxa"/>
          </w:tcPr>
          <w:p w14:paraId="09EBE792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3A1F837D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Keep hands and feet to self </w:t>
            </w:r>
          </w:p>
          <w:p w14:paraId="660415C5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45C40BB8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Follow pool/ meet safety rules </w:t>
            </w:r>
          </w:p>
          <w:p w14:paraId="0D0273EE" w14:textId="77777777" w:rsidR="00594EBD" w:rsidRP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32261C05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7B0DCC3F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Keep hands and feet to self</w:t>
            </w:r>
          </w:p>
          <w:p w14:paraId="5B618452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471E2C4F" w14:textId="77777777" w:rsidR="00594EBD" w:rsidRPr="00594EBD" w:rsidRDefault="00594EBD" w:rsidP="00594EBD">
            <w:pPr>
              <w:rPr>
                <w:rFonts w:ascii="Arial" w:hAnsi="Arial"/>
                <w:sz w:val="18"/>
                <w:szCs w:val="18"/>
              </w:rPr>
            </w:pPr>
            <w:r w:rsidRPr="00594EBD">
              <w:rPr>
                <w:rFonts w:ascii="Arial" w:hAnsi="Arial"/>
                <w:sz w:val="18"/>
                <w:szCs w:val="18"/>
              </w:rPr>
              <w:t xml:space="preserve">Cell Phone in bag </w:t>
            </w:r>
          </w:p>
          <w:p w14:paraId="6B96A977" w14:textId="77777777" w:rsidR="00594EBD" w:rsidRPr="00594EBD" w:rsidRDefault="00594EBD" w:rsidP="00594EBD">
            <w:pPr>
              <w:rPr>
                <w:rFonts w:ascii="Arial" w:hAnsi="Arial"/>
                <w:sz w:val="18"/>
                <w:szCs w:val="18"/>
              </w:rPr>
            </w:pPr>
          </w:p>
          <w:p w14:paraId="0DF0211C" w14:textId="77777777" w:rsidR="00594EBD" w:rsidRPr="00594EBD" w:rsidRDefault="00594EBD" w:rsidP="00594EBD">
            <w:pPr>
              <w:rPr>
                <w:rFonts w:ascii="Arial" w:hAnsi="Arial"/>
                <w:sz w:val="16"/>
                <w:szCs w:val="16"/>
              </w:rPr>
            </w:pPr>
            <w:r w:rsidRPr="00594EBD">
              <w:rPr>
                <w:rFonts w:ascii="Arial" w:hAnsi="Arial"/>
                <w:sz w:val="18"/>
                <w:szCs w:val="18"/>
              </w:rPr>
              <w:t>Respect Privacy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463" w:type="dxa"/>
          </w:tcPr>
          <w:p w14:paraId="5032F1C8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4D7271DA" w14:textId="77777777" w:rsidR="00594EBD" w:rsidRPr="00594EBD" w:rsidRDefault="00594EBD" w:rsidP="00594EBD">
            <w:pPr>
              <w:rPr>
                <w:rFonts w:ascii="Arial" w:hAnsi="Arial"/>
                <w:sz w:val="18"/>
                <w:szCs w:val="18"/>
              </w:rPr>
            </w:pPr>
            <w:r w:rsidRPr="00594EBD">
              <w:rPr>
                <w:rFonts w:ascii="Arial" w:hAnsi="Arial"/>
                <w:sz w:val="18"/>
                <w:szCs w:val="18"/>
              </w:rPr>
              <w:t xml:space="preserve">Keep hands and feet to self </w:t>
            </w:r>
          </w:p>
          <w:p w14:paraId="3A869D20" w14:textId="77777777" w:rsidR="00594EBD" w:rsidRPr="00594EBD" w:rsidRDefault="00594EBD" w:rsidP="00594EBD">
            <w:pPr>
              <w:rPr>
                <w:rFonts w:ascii="Arial" w:hAnsi="Arial"/>
                <w:sz w:val="18"/>
                <w:szCs w:val="18"/>
              </w:rPr>
            </w:pPr>
          </w:p>
          <w:p w14:paraId="5946A1CD" w14:textId="77777777" w:rsidR="00594EBD" w:rsidRP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Enter and exit in appropriate manner </w:t>
            </w:r>
          </w:p>
        </w:tc>
        <w:tc>
          <w:tcPr>
            <w:tcW w:w="1576" w:type="dxa"/>
          </w:tcPr>
          <w:p w14:paraId="05BA12C3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4E6E7BC9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Keep hands and feet to self </w:t>
            </w:r>
          </w:p>
          <w:p w14:paraId="7F8FA9A7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456C717D" w14:textId="77777777" w:rsidR="005D4A77" w:rsidRPr="00594EBD" w:rsidRDefault="005D4A77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Place bags completely under stairwell</w:t>
            </w:r>
          </w:p>
        </w:tc>
        <w:tc>
          <w:tcPr>
            <w:tcW w:w="1576" w:type="dxa"/>
          </w:tcPr>
          <w:p w14:paraId="6C4AB222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08A0A782" w14:textId="77777777" w:rsidR="005D4A77" w:rsidRPr="005D4A77" w:rsidRDefault="005D4A77" w:rsidP="00594EBD">
            <w:pPr>
              <w:rPr>
                <w:rFonts w:ascii="Arial" w:hAnsi="Arial"/>
                <w:sz w:val="18"/>
                <w:szCs w:val="18"/>
              </w:rPr>
            </w:pPr>
            <w:r w:rsidRPr="005D4A77">
              <w:rPr>
                <w:rFonts w:ascii="Arial" w:hAnsi="Arial"/>
                <w:sz w:val="18"/>
                <w:szCs w:val="18"/>
              </w:rPr>
              <w:t xml:space="preserve">Must have permission to post </w:t>
            </w:r>
          </w:p>
          <w:p w14:paraId="1646E219" w14:textId="77777777" w:rsidR="005D4A77" w:rsidRPr="005D4A77" w:rsidRDefault="005D4A77" w:rsidP="00594EBD">
            <w:pPr>
              <w:rPr>
                <w:rFonts w:ascii="Arial" w:hAnsi="Arial"/>
                <w:sz w:val="18"/>
                <w:szCs w:val="18"/>
              </w:rPr>
            </w:pPr>
          </w:p>
          <w:p w14:paraId="385C9194" w14:textId="77777777" w:rsidR="005D4A77" w:rsidRPr="00594EBD" w:rsidRDefault="005D4A77" w:rsidP="00594EBD">
            <w:pPr>
              <w:rPr>
                <w:rFonts w:ascii="Arial" w:hAnsi="Arial"/>
                <w:sz w:val="20"/>
                <w:szCs w:val="20"/>
              </w:rPr>
            </w:pPr>
            <w:r w:rsidRPr="005D4A77">
              <w:rPr>
                <w:rFonts w:ascii="Arial" w:hAnsi="Arial"/>
                <w:sz w:val="18"/>
                <w:szCs w:val="18"/>
              </w:rPr>
              <w:t>Only</w:t>
            </w:r>
            <w:r>
              <w:rPr>
                <w:rFonts w:ascii="Arial" w:hAnsi="Arial"/>
                <w:sz w:val="18"/>
                <w:szCs w:val="18"/>
              </w:rPr>
              <w:t xml:space="preserve"> kind, positive, appropriate material </w:t>
            </w:r>
          </w:p>
        </w:tc>
      </w:tr>
      <w:tr w:rsidR="00594EBD" w:rsidRPr="00594EBD" w14:paraId="325147BC" w14:textId="77777777" w:rsidTr="00594EBD">
        <w:tc>
          <w:tcPr>
            <w:tcW w:w="1937" w:type="dxa"/>
          </w:tcPr>
          <w:p w14:paraId="706332D3" w14:textId="77777777" w:rsidR="00594EBD" w:rsidRDefault="00594EBD" w:rsidP="00594EBD">
            <w:pPr>
              <w:jc w:val="center"/>
              <w:rPr>
                <w:rFonts w:ascii="Arial" w:hAnsi="Arial"/>
                <w:b/>
                <w:u w:val="single"/>
              </w:rPr>
            </w:pPr>
          </w:p>
          <w:p w14:paraId="28A1AFFB" w14:textId="77777777" w:rsidR="00594EBD" w:rsidRDefault="00594EBD" w:rsidP="00594EBD">
            <w:pPr>
              <w:jc w:val="center"/>
              <w:rPr>
                <w:rFonts w:ascii="Arial" w:hAnsi="Arial"/>
                <w:b/>
                <w:u w:val="single"/>
              </w:rPr>
            </w:pPr>
            <w:r w:rsidRPr="00594EBD">
              <w:rPr>
                <w:rFonts w:ascii="Arial" w:hAnsi="Arial"/>
                <w:b/>
                <w:u w:val="single"/>
              </w:rPr>
              <w:t>BE RESPECTFUL</w:t>
            </w:r>
          </w:p>
          <w:p w14:paraId="5DE8F63D" w14:textId="77777777" w:rsidR="006256EC" w:rsidRDefault="006256EC" w:rsidP="00594EBD">
            <w:pPr>
              <w:jc w:val="center"/>
              <w:rPr>
                <w:rFonts w:ascii="Arial" w:hAnsi="Arial"/>
                <w:b/>
                <w:u w:val="single"/>
              </w:rPr>
            </w:pPr>
          </w:p>
          <w:p w14:paraId="4D3B7BFE" w14:textId="77777777" w:rsidR="006256EC" w:rsidRPr="00594EBD" w:rsidRDefault="00D24ED9" w:rsidP="00594EBD">
            <w:pP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noProof/>
                <w:u w:val="single"/>
              </w:rPr>
              <w:drawing>
                <wp:inline distT="0" distB="0" distL="0" distR="0" wp14:anchorId="10E60B7F" wp14:editId="6453C95F">
                  <wp:extent cx="634807" cy="816969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mlogo_1041_1299892716657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872" cy="8170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</w:tcPr>
          <w:p w14:paraId="7E10A672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5FCE682F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Listen when coaches are talking </w:t>
            </w:r>
          </w:p>
          <w:p w14:paraId="0C7FCE2F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1E15A543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Be on time </w:t>
            </w:r>
          </w:p>
          <w:p w14:paraId="3F71BA0E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08FB8634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Positive encouraging words </w:t>
            </w:r>
          </w:p>
          <w:p w14:paraId="34582792" w14:textId="77777777" w:rsidR="00594EBD" w:rsidRP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34F2EC19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66584FAD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Listen when coaches are talking </w:t>
            </w:r>
          </w:p>
          <w:p w14:paraId="64F57C75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38B481D3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Be on time </w:t>
            </w:r>
          </w:p>
          <w:p w14:paraId="7FE55603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1C21B38B" w14:textId="77777777" w:rsidR="00594EBD" w:rsidRP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Maintain personal space </w:t>
            </w:r>
          </w:p>
        </w:tc>
        <w:tc>
          <w:tcPr>
            <w:tcW w:w="1617" w:type="dxa"/>
          </w:tcPr>
          <w:p w14:paraId="53F1981D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76656859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Respect property and space of others </w:t>
            </w:r>
          </w:p>
          <w:p w14:paraId="2B611A0A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4730C747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Use kind, positive language </w:t>
            </w:r>
          </w:p>
          <w:p w14:paraId="3559B9DF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4E3C7A00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Say thank you to parents, timers, officials and coaches </w:t>
            </w:r>
          </w:p>
          <w:p w14:paraId="0121319D" w14:textId="77777777" w:rsidR="00594EBD" w:rsidRP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26" w:type="dxa"/>
          </w:tcPr>
          <w:p w14:paraId="7178FED1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49D48D44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Respect property and space of others </w:t>
            </w:r>
          </w:p>
          <w:p w14:paraId="7A3C39F3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73880DB8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Use quiet voices </w:t>
            </w:r>
          </w:p>
          <w:p w14:paraId="45834228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578DCB2D" w14:textId="77777777" w:rsidR="00594EBD" w:rsidRP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Use kind words to and about each other </w:t>
            </w:r>
          </w:p>
        </w:tc>
        <w:tc>
          <w:tcPr>
            <w:tcW w:w="1463" w:type="dxa"/>
          </w:tcPr>
          <w:p w14:paraId="75B86499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3DF826F6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Language is encouraging, positive, and kind </w:t>
            </w:r>
          </w:p>
          <w:p w14:paraId="73FB7C10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11D363B5" w14:textId="77777777" w:rsidR="00594EBD" w:rsidRDefault="005D4A77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Quiet voices </w:t>
            </w:r>
          </w:p>
          <w:p w14:paraId="75A4CDD3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4E7904E6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Maintain personal space </w:t>
            </w:r>
          </w:p>
          <w:p w14:paraId="13BDBF1A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71591039" w14:textId="77777777" w:rsidR="005D4A77" w:rsidRPr="00594EBD" w:rsidRDefault="005D4A77" w:rsidP="00594EB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76" w:type="dxa"/>
          </w:tcPr>
          <w:p w14:paraId="00D05B5D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544DAD9D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Use quiet voices </w:t>
            </w:r>
          </w:p>
          <w:p w14:paraId="430A4E08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7D6060B8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Use appropriate language </w:t>
            </w:r>
          </w:p>
          <w:p w14:paraId="756B6E8C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357CECDE" w14:textId="77777777" w:rsidR="005D4A77" w:rsidRPr="00594EBD" w:rsidRDefault="005D4A77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Keep feet on floor </w:t>
            </w:r>
          </w:p>
        </w:tc>
        <w:tc>
          <w:tcPr>
            <w:tcW w:w="1576" w:type="dxa"/>
          </w:tcPr>
          <w:p w14:paraId="1497CBCE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1E72586F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Be kind </w:t>
            </w:r>
          </w:p>
          <w:p w14:paraId="23B74F73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4A6FC04D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Share good news </w:t>
            </w:r>
          </w:p>
          <w:p w14:paraId="3C31156D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420FCD11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733AD02D" w14:textId="77777777" w:rsidR="005D4A77" w:rsidRPr="00594EBD" w:rsidRDefault="005D4A77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Communicate logistics or helpful material</w:t>
            </w:r>
          </w:p>
        </w:tc>
      </w:tr>
      <w:tr w:rsidR="00594EBD" w:rsidRPr="00594EBD" w14:paraId="6E99E67F" w14:textId="77777777" w:rsidTr="00594EBD">
        <w:tc>
          <w:tcPr>
            <w:tcW w:w="1937" w:type="dxa"/>
          </w:tcPr>
          <w:p w14:paraId="7339B4A9" w14:textId="77777777" w:rsidR="00594EBD" w:rsidRDefault="00594EBD" w:rsidP="00594EBD">
            <w:pPr>
              <w:jc w:val="center"/>
              <w:rPr>
                <w:rFonts w:ascii="Arial" w:hAnsi="Arial"/>
                <w:b/>
                <w:u w:val="single"/>
              </w:rPr>
            </w:pPr>
          </w:p>
          <w:p w14:paraId="07D4AE89" w14:textId="77777777" w:rsidR="006256EC" w:rsidRDefault="00594EBD" w:rsidP="006256EC">
            <w:pPr>
              <w:rPr>
                <w:rFonts w:ascii="Arial" w:hAnsi="Arial"/>
                <w:b/>
                <w:u w:val="single"/>
              </w:rPr>
            </w:pPr>
            <w:r w:rsidRPr="00594EBD">
              <w:rPr>
                <w:rFonts w:ascii="Arial" w:hAnsi="Arial"/>
                <w:b/>
                <w:u w:val="single"/>
              </w:rPr>
              <w:t xml:space="preserve">BE </w:t>
            </w:r>
          </w:p>
          <w:p w14:paraId="05386A0E" w14:textId="77777777" w:rsidR="006256EC" w:rsidRPr="006256EC" w:rsidRDefault="00594EBD" w:rsidP="006256EC">
            <w:pPr>
              <w:rPr>
                <w:rFonts w:ascii="Arial" w:hAnsi="Arial" w:cs="Arial"/>
                <w:b/>
                <w:u w:val="single"/>
              </w:rPr>
            </w:pPr>
            <w:r w:rsidRPr="00594EBD">
              <w:rPr>
                <w:rFonts w:ascii="Arial" w:hAnsi="Arial"/>
                <w:b/>
                <w:u w:val="single"/>
              </w:rPr>
              <w:t>RESPON</w:t>
            </w:r>
            <w:r w:rsidR="006256EC">
              <w:rPr>
                <w:rFonts w:ascii="Arial" w:hAnsi="Arial" w:cs="Arial"/>
                <w:b/>
                <w:u w:val="single"/>
              </w:rPr>
              <w:t>SIBLE</w:t>
            </w:r>
          </w:p>
          <w:p w14:paraId="60495BF9" w14:textId="77777777" w:rsidR="00594EBD" w:rsidRPr="00594EBD" w:rsidRDefault="00D24ED9" w:rsidP="00594EBD">
            <w:pPr>
              <w:jc w:val="center"/>
              <w:rPr>
                <w:rFonts w:ascii="Arial" w:hAnsi="Arial"/>
                <w:b/>
                <w:u w:val="single"/>
              </w:rPr>
            </w:pPr>
            <w:r>
              <w:rPr>
                <w:rFonts w:ascii="Arial" w:hAnsi="Arial"/>
                <w:b/>
                <w:noProof/>
                <w:u w:val="single"/>
              </w:rPr>
              <w:drawing>
                <wp:inline distT="0" distB="0" distL="0" distR="0" wp14:anchorId="7D61313A" wp14:editId="14AA779B">
                  <wp:extent cx="635000" cy="81721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amlogo_1041_1299892716657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817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9" w:type="dxa"/>
          </w:tcPr>
          <w:p w14:paraId="795A44D5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170F965E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Follow directions </w:t>
            </w:r>
          </w:p>
          <w:p w14:paraId="4C0858B5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773FF94F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Come prepared </w:t>
            </w:r>
          </w:p>
          <w:p w14:paraId="6C4C3891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43231008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Maintain great attendance </w:t>
            </w:r>
          </w:p>
          <w:p w14:paraId="332AD867" w14:textId="77777777" w:rsidR="00594EBD" w:rsidRP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34" w:type="dxa"/>
          </w:tcPr>
          <w:p w14:paraId="0DBCA490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1901E42F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Follow directions </w:t>
            </w:r>
          </w:p>
          <w:p w14:paraId="789B9791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0412943C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Communicate with coaches if unable to attend </w:t>
            </w:r>
          </w:p>
          <w:p w14:paraId="57CD6D54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7EE81DCE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Give full effort </w:t>
            </w:r>
          </w:p>
          <w:p w14:paraId="29CC766D" w14:textId="77777777" w:rsidR="00594EBD" w:rsidRP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17" w:type="dxa"/>
          </w:tcPr>
          <w:p w14:paraId="23E8008D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1669E99B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Clean up trash</w:t>
            </w:r>
          </w:p>
          <w:p w14:paraId="7833A49D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703F1BE9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Do expected warm up and warm down </w:t>
            </w:r>
          </w:p>
          <w:p w14:paraId="401EA3AB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7279B1DB" w14:textId="77777777" w:rsidR="00594EBD" w:rsidRP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Show up on time for team stretch </w:t>
            </w:r>
          </w:p>
        </w:tc>
        <w:tc>
          <w:tcPr>
            <w:tcW w:w="1626" w:type="dxa"/>
          </w:tcPr>
          <w:p w14:paraId="41A91D7D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0FDD12DD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Use facilities appropriately </w:t>
            </w:r>
          </w:p>
          <w:p w14:paraId="2F296295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61B7ADBE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Keep space clean </w:t>
            </w:r>
          </w:p>
          <w:p w14:paraId="5E913407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0385E0DD" w14:textId="77777777" w:rsidR="00594EBD" w:rsidRP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Use in a timely manner </w:t>
            </w:r>
          </w:p>
        </w:tc>
        <w:tc>
          <w:tcPr>
            <w:tcW w:w="1463" w:type="dxa"/>
          </w:tcPr>
          <w:p w14:paraId="42103C7A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03ECE506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Keep area clean </w:t>
            </w:r>
          </w:p>
          <w:p w14:paraId="321ABC58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46B85967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Exit when requested by parents </w:t>
            </w:r>
          </w:p>
          <w:p w14:paraId="294AB1AA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318E9A27" w14:textId="77777777" w:rsidR="005D4A77" w:rsidRPr="00594EBD" w:rsidRDefault="005D4A77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Nutrition first </w:t>
            </w:r>
          </w:p>
        </w:tc>
        <w:tc>
          <w:tcPr>
            <w:tcW w:w="1576" w:type="dxa"/>
          </w:tcPr>
          <w:p w14:paraId="46BCAA60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4EE10768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Leave lobby for practice in a timely manner </w:t>
            </w:r>
          </w:p>
          <w:p w14:paraId="29E5F527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75FAA0DF" w14:textId="77777777" w:rsidR="005D4A77" w:rsidRPr="00594EBD" w:rsidRDefault="005D4A77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Clean area </w:t>
            </w:r>
          </w:p>
        </w:tc>
        <w:tc>
          <w:tcPr>
            <w:tcW w:w="1576" w:type="dxa"/>
          </w:tcPr>
          <w:p w14:paraId="2AFA84B2" w14:textId="77777777" w:rsidR="00594EBD" w:rsidRDefault="00594EBD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67C179E7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Appropriate posts </w:t>
            </w:r>
          </w:p>
          <w:p w14:paraId="046E7993" w14:textId="77777777" w:rsidR="005D4A77" w:rsidRDefault="005D4A77" w:rsidP="00594EBD">
            <w:pPr>
              <w:rPr>
                <w:rFonts w:ascii="Arial" w:hAnsi="Arial"/>
                <w:sz w:val="20"/>
                <w:szCs w:val="20"/>
              </w:rPr>
            </w:pPr>
          </w:p>
          <w:p w14:paraId="1D3AAA09" w14:textId="77777777" w:rsidR="005D4A77" w:rsidRPr="00594EBD" w:rsidRDefault="005D4A77" w:rsidP="00594EB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Make wise choices with your time </w:t>
            </w:r>
          </w:p>
        </w:tc>
      </w:tr>
    </w:tbl>
    <w:p w14:paraId="212C7E11" w14:textId="77777777" w:rsidR="00F94845" w:rsidRPr="00594EBD" w:rsidRDefault="006256EC" w:rsidP="00594EBD">
      <w:pPr>
        <w:jc w:val="center"/>
        <w:rPr>
          <w:rFonts w:ascii="Arial" w:hAnsi="Arial"/>
          <w:b/>
          <w:sz w:val="36"/>
          <w:szCs w:val="36"/>
          <w:u w:val="single"/>
        </w:rPr>
      </w:pPr>
      <w:r>
        <w:rPr>
          <w:rFonts w:ascii="Arial" w:hAnsi="Arial"/>
          <w:b/>
          <w:noProof/>
          <w:sz w:val="36"/>
          <w:szCs w:val="36"/>
          <w:u w:val="single"/>
        </w:rPr>
        <w:drawing>
          <wp:inline distT="0" distB="0" distL="0" distR="0" wp14:anchorId="6ABB40C2" wp14:editId="2CB04F4F">
            <wp:extent cx="633730" cy="815583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logo_1041_129989271665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814" cy="816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4EBD" w:rsidRPr="00594EBD">
        <w:rPr>
          <w:rFonts w:ascii="Arial" w:hAnsi="Arial"/>
          <w:b/>
          <w:sz w:val="36"/>
          <w:szCs w:val="36"/>
          <w:u w:val="single"/>
        </w:rPr>
        <w:t xml:space="preserve">AQUACOWBOYS PRIDE MATRIX </w:t>
      </w:r>
      <w:r>
        <w:rPr>
          <w:rFonts w:ascii="Arial" w:hAnsi="Arial"/>
          <w:b/>
          <w:noProof/>
          <w:sz w:val="36"/>
          <w:szCs w:val="36"/>
          <w:u w:val="single"/>
        </w:rPr>
        <w:drawing>
          <wp:inline distT="0" distB="0" distL="0" distR="0" wp14:anchorId="02DF54B5" wp14:editId="4CC15069">
            <wp:extent cx="634807" cy="816969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amlogo_1041_1299892716657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979" cy="81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4845" w:rsidRPr="00594EBD" w:rsidSect="00594EBD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BD"/>
    <w:rsid w:val="00594EBD"/>
    <w:rsid w:val="005D4A77"/>
    <w:rsid w:val="006256EC"/>
    <w:rsid w:val="00D24ED9"/>
    <w:rsid w:val="00ED7A14"/>
    <w:rsid w:val="00F9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60C26"/>
  <w14:defaultImageDpi w14:val="300"/>
  <w15:docId w15:val="{C42172FB-E2D5-49CF-BA73-553B1D2F0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E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56E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E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 Silver</dc:creator>
  <cp:keywords/>
  <dc:description/>
  <cp:lastModifiedBy>Scott Kleman</cp:lastModifiedBy>
  <cp:revision>2</cp:revision>
  <dcterms:created xsi:type="dcterms:W3CDTF">2020-04-04T22:14:00Z</dcterms:created>
  <dcterms:modified xsi:type="dcterms:W3CDTF">2020-04-04T22:14:00Z</dcterms:modified>
</cp:coreProperties>
</file>