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2AA" w:rsidRDefault="00864BDE">
      <w:r>
        <w:t>Special Southern Zone Meeting</w:t>
      </w:r>
    </w:p>
    <w:p w:rsidR="00864BDE" w:rsidRDefault="00864BDE">
      <w:r>
        <w:t>Saturday, March 9, 2013 @ WVS SC Championship Meet, Marshall U</w:t>
      </w:r>
    </w:p>
    <w:p w:rsidR="00864BDE" w:rsidRDefault="00864BDE">
      <w:r>
        <w:t>Teams repre</w:t>
      </w:r>
      <w:r w:rsidR="003309C1">
        <w:t xml:space="preserve">sented: FAST, PKB, HYCAT, </w:t>
      </w:r>
      <w:proofErr w:type="gramStart"/>
      <w:r w:rsidR="003309C1">
        <w:t>YSWV</w:t>
      </w:r>
      <w:proofErr w:type="gramEnd"/>
    </w:p>
    <w:p w:rsidR="003309C1" w:rsidRDefault="003309C1">
      <w:r>
        <w:t>Meeting was open by Greg Olson, General Chair, WV Swimming, Inc.</w:t>
      </w:r>
    </w:p>
    <w:p w:rsidR="00864BDE" w:rsidRDefault="00864BDE">
      <w:r>
        <w:t xml:space="preserve">Collection </w:t>
      </w:r>
      <w:r w:rsidR="003309C1">
        <w:t>of past due money at about 80%</w:t>
      </w:r>
      <w:r>
        <w:t>; ~$4300 outstanding (2011); $1300 (2012)</w:t>
      </w:r>
    </w:p>
    <w:p w:rsidR="0079081A" w:rsidRDefault="003309C1">
      <w:r>
        <w:t>Unpaid invoices – Swim &amp; Tri – 8/30/12=</w:t>
      </w:r>
      <w:r w:rsidR="0079081A">
        <w:t xml:space="preserve">$6600 </w:t>
      </w:r>
      <w:r>
        <w:t>+</w:t>
      </w:r>
      <w:r w:rsidR="0079081A">
        <w:t xml:space="preserve"> </w:t>
      </w:r>
      <w:r>
        <w:t>$</w:t>
      </w:r>
      <w:r w:rsidR="0079081A">
        <w:t>2200 +</w:t>
      </w:r>
      <w:r>
        <w:t xml:space="preserve"> </w:t>
      </w:r>
      <w:proofErr w:type="spellStart"/>
      <w:r>
        <w:t>misc</w:t>
      </w:r>
      <w:proofErr w:type="spellEnd"/>
      <w:r w:rsidR="0079081A">
        <w:t xml:space="preserve"> = $9000+ (2012)</w:t>
      </w:r>
      <w:r>
        <w:t xml:space="preserve"> These were charges on the credit card without approval of the General Chair, Zone coaches need to know they are not authorized to make purchases or pay for activities that have not already been approved by the LSC.</w:t>
      </w:r>
    </w:p>
    <w:p w:rsidR="0079081A" w:rsidRDefault="003309C1">
      <w:r>
        <w:t xml:space="preserve">Approximately </w:t>
      </w:r>
      <w:r w:rsidR="0079081A">
        <w:t>$40</w:t>
      </w:r>
      <w:r>
        <w:t>,</w:t>
      </w:r>
      <w:r w:rsidR="0079081A">
        <w:t>000 in the hole</w:t>
      </w:r>
      <w:r>
        <w:t xml:space="preserve"> for the last two </w:t>
      </w:r>
      <w:proofErr w:type="gramStart"/>
      <w:r>
        <w:t>Zone</w:t>
      </w:r>
      <w:proofErr w:type="gramEnd"/>
      <w:r>
        <w:t xml:space="preserve"> meets</w:t>
      </w:r>
      <w:r w:rsidR="0079081A">
        <w:t>; some of this will be offset by recovery but still $30</w:t>
      </w:r>
      <w:r>
        <w:t>,000+ in the hole! This is unacceptable.</w:t>
      </w:r>
    </w:p>
    <w:p w:rsidR="00EA2E34" w:rsidRDefault="003309C1">
      <w:r>
        <w:t>The question was raised “</w:t>
      </w:r>
      <w:r w:rsidR="0079081A">
        <w:t xml:space="preserve">Can we prevent </w:t>
      </w:r>
      <w:r w:rsidR="00EA2E34">
        <w:t>a swimmer owing money from transferring to a new team?</w:t>
      </w:r>
      <w:r>
        <w:t>”</w:t>
      </w:r>
      <w:r w:rsidR="00EA2E34">
        <w:t>?</w:t>
      </w:r>
      <w:r>
        <w:t xml:space="preserve"> Tom Phillips will pursue with National rules chair.</w:t>
      </w:r>
    </w:p>
    <w:p w:rsidR="0079081A" w:rsidRDefault="00EA2E34">
      <w:r>
        <w:t>T</w:t>
      </w:r>
      <w:r w:rsidR="003309C1">
        <w:t xml:space="preserve">om </w:t>
      </w:r>
      <w:r>
        <w:t>P</w:t>
      </w:r>
      <w:r w:rsidR="003309C1">
        <w:t>hillips (motion)</w:t>
      </w:r>
      <w:r>
        <w:t xml:space="preserve">/Wendy </w:t>
      </w:r>
      <w:proofErr w:type="spellStart"/>
      <w:r>
        <w:t>Preaskorn</w:t>
      </w:r>
      <w:proofErr w:type="spellEnd"/>
      <w:r>
        <w:t xml:space="preserve"> </w:t>
      </w:r>
      <w:r w:rsidR="003309C1">
        <w:t>(second): N</w:t>
      </w:r>
      <w:r>
        <w:t xml:space="preserve">o swimmer </w:t>
      </w:r>
      <w:r w:rsidR="003309C1">
        <w:t xml:space="preserve">owing money to the LSC </w:t>
      </w:r>
      <w:r>
        <w:t xml:space="preserve">will be allowed </w:t>
      </w:r>
      <w:r w:rsidR="003309C1">
        <w:t>t</w:t>
      </w:r>
      <w:r>
        <w:t>o</w:t>
      </w:r>
      <w:r w:rsidR="003309C1">
        <w:t xml:space="preserve"> participate on</w:t>
      </w:r>
      <w:r>
        <w:t xml:space="preserve"> any team </w:t>
      </w:r>
      <w:r w:rsidR="003309C1">
        <w:t xml:space="preserve">or activity </w:t>
      </w:r>
      <w:r>
        <w:t>sponsored by the LSC</w:t>
      </w:r>
      <w:r w:rsidR="003309C1">
        <w:t xml:space="preserve"> until complete restitution is made. (Approved unan</w:t>
      </w:r>
      <w:r>
        <w:t>imous</w:t>
      </w:r>
      <w:r w:rsidR="003309C1">
        <w:t>ly)</w:t>
      </w:r>
    </w:p>
    <w:p w:rsidR="00EA2E34" w:rsidRDefault="003309C1">
      <w:r>
        <w:t>Sarah</w:t>
      </w:r>
      <w:r>
        <w:t xml:space="preserve"> Woodbury presented details she has worked out so far. Sarah will be leaving for Texas but will help complete details in absentia: h</w:t>
      </w:r>
      <w:r w:rsidR="00EA2E34">
        <w:t>otel reserved</w:t>
      </w:r>
      <w:r>
        <w:t xml:space="preserve"> (Clarion)</w:t>
      </w:r>
      <w:r w:rsidR="00EA2E34">
        <w:t xml:space="preserve">; </w:t>
      </w:r>
      <w:r>
        <w:t>$</w:t>
      </w:r>
      <w:r w:rsidR="00EA2E34">
        <w:t xml:space="preserve">70/ night </w:t>
      </w:r>
      <w:r w:rsidR="003B1A55">
        <w:t xml:space="preserve">includes </w:t>
      </w:r>
      <w:r w:rsidR="00EA2E34">
        <w:t xml:space="preserve">breakfast; 10-15 minutes from pool; </w:t>
      </w:r>
      <w:r w:rsidR="003B1A55">
        <w:t xml:space="preserve">2 estimates for buses Spring Valley Charter </w:t>
      </w:r>
      <w:proofErr w:type="gramStart"/>
      <w:r w:rsidR="003B1A55">
        <w:t>&amp; ????</w:t>
      </w:r>
      <w:proofErr w:type="gramEnd"/>
      <w:r w:rsidR="003B1A55">
        <w:t xml:space="preserve"> requested;</w:t>
      </w:r>
      <w:r w:rsidR="003B1A55">
        <w:t xml:space="preserve"> at this point, considering catering lunches and </w:t>
      </w:r>
      <w:r w:rsidR="00EA2E34">
        <w:t>dinners</w:t>
      </w:r>
      <w:r w:rsidR="003B1A55">
        <w:t xml:space="preserve">; hotel will set aside a </w:t>
      </w:r>
      <w:r w:rsidR="00EA2E34">
        <w:t xml:space="preserve">special room free of charge; </w:t>
      </w:r>
      <w:r w:rsidR="003B1A55">
        <w:t xml:space="preserve">thoughts are Domino’s, </w:t>
      </w:r>
      <w:proofErr w:type="spellStart"/>
      <w:r w:rsidR="003B1A55">
        <w:t>C</w:t>
      </w:r>
      <w:r w:rsidR="00EA2E34">
        <w:t>ici</w:t>
      </w:r>
      <w:proofErr w:type="spellEnd"/>
      <w:r w:rsidR="00EA2E34">
        <w:t xml:space="preserve"> buffets, Jason’s deli or </w:t>
      </w:r>
      <w:r w:rsidR="003B1A55">
        <w:t>P</w:t>
      </w:r>
      <w:r w:rsidR="00EA2E34">
        <w:t>anera’s</w:t>
      </w:r>
      <w:r w:rsidR="003B1A55">
        <w:t>; once details are worked out, Sarah will create a form on Google D</w:t>
      </w:r>
      <w:r w:rsidR="00EA2E34">
        <w:t>oc’s</w:t>
      </w:r>
      <w:r w:rsidR="003B1A55">
        <w:t xml:space="preserve"> where swimmers will go in and pre-order</w:t>
      </w:r>
    </w:p>
    <w:p w:rsidR="00EA2E34" w:rsidRDefault="003B1A55">
      <w:r>
        <w:t xml:space="preserve">There will be </w:t>
      </w:r>
      <w:proofErr w:type="spellStart"/>
      <w:r>
        <w:t>r</w:t>
      </w:r>
      <w:r w:rsidR="00EA2E34">
        <w:t>efrigs</w:t>
      </w:r>
      <w:proofErr w:type="spellEnd"/>
      <w:r w:rsidR="00EA2E34">
        <w:t xml:space="preserve"> in rooms (</w:t>
      </w:r>
      <w:r>
        <w:t xml:space="preserve">hotel MUST provide </w:t>
      </w:r>
      <w:proofErr w:type="spellStart"/>
      <w:r>
        <w:t>refrigs</w:t>
      </w:r>
      <w:proofErr w:type="spellEnd"/>
      <w:r>
        <w:t xml:space="preserve"> if requested for medicine needs</w:t>
      </w:r>
      <w:r w:rsidR="00EA2E34">
        <w:t>!)</w:t>
      </w:r>
    </w:p>
    <w:p w:rsidR="00EA2E34" w:rsidRDefault="00063488">
      <w:r>
        <w:t>Coaches: Rob Scott</w:t>
      </w:r>
      <w:r w:rsidR="003B1A55">
        <w:t>, a certified USAS coach, has</w:t>
      </w:r>
      <w:r>
        <w:t xml:space="preserve"> volunteer even though his team is not USAS; </w:t>
      </w:r>
      <w:r w:rsidR="003B1A55">
        <w:t xml:space="preserve">need one more adult coach at least; </w:t>
      </w:r>
      <w:r>
        <w:t xml:space="preserve">Caitlin </w:t>
      </w:r>
      <w:proofErr w:type="spellStart"/>
      <w:r w:rsidR="003B1A55">
        <w:t>Wareheim</w:t>
      </w:r>
      <w:proofErr w:type="spellEnd"/>
      <w:r w:rsidR="003B1A55">
        <w:t xml:space="preserve">, PKB, </w:t>
      </w:r>
      <w:r>
        <w:t>might be available</w:t>
      </w:r>
      <w:r w:rsidR="003B1A55">
        <w:t xml:space="preserve"> as third coach if needed</w:t>
      </w:r>
      <w:r>
        <w:t xml:space="preserve"> </w:t>
      </w:r>
    </w:p>
    <w:p w:rsidR="006869FF" w:rsidRDefault="00501BC5">
      <w:r>
        <w:t xml:space="preserve">HS or Y </w:t>
      </w:r>
      <w:r w:rsidR="003B1A55">
        <w:t>meets are not approved for reimbursement purposes. These meets do not contribute to the WVS, Inc. Travel Fund. Athletes without complete requirements for full reimbursement can petition waivers. Age Group Chair, Treasurer, and one Athlete Rep make up the review committee.</w:t>
      </w:r>
    </w:p>
    <w:p w:rsidR="003B1A55" w:rsidRDefault="003B1A55">
      <w:r>
        <w:t>Meeting was adjourned.</w:t>
      </w:r>
      <w:bookmarkStart w:id="0" w:name="_GoBack"/>
      <w:bookmarkEnd w:id="0"/>
    </w:p>
    <w:sectPr w:rsidR="003B1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BDE"/>
    <w:rsid w:val="00063488"/>
    <w:rsid w:val="003309C1"/>
    <w:rsid w:val="003B1A55"/>
    <w:rsid w:val="00501BC5"/>
    <w:rsid w:val="006869FF"/>
    <w:rsid w:val="0079081A"/>
    <w:rsid w:val="00864BDE"/>
    <w:rsid w:val="00B722AA"/>
    <w:rsid w:val="00EA2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Phillips</dc:creator>
  <cp:lastModifiedBy>Tom Phillips</cp:lastModifiedBy>
  <cp:revision>3</cp:revision>
  <dcterms:created xsi:type="dcterms:W3CDTF">2013-03-09T19:23:00Z</dcterms:created>
  <dcterms:modified xsi:type="dcterms:W3CDTF">2013-03-11T14:35:00Z</dcterms:modified>
</cp:coreProperties>
</file>