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71DCBB" w14:textId="1C2B50F5" w:rsidR="00AA0681" w:rsidRDefault="00AA0681">
      <w:pPr>
        <w:rPr>
          <w:b/>
        </w:rPr>
      </w:pPr>
      <w:r>
        <w:rPr>
          <w:b/>
        </w:rPr>
        <w:t xml:space="preserve">Rockbridge STORM Swim Team </w:t>
      </w:r>
    </w:p>
    <w:p w14:paraId="5BBA85C0" w14:textId="422E4040" w:rsidR="00E47F54" w:rsidRDefault="00440EDF">
      <w:r>
        <w:rPr>
          <w:b/>
        </w:rPr>
        <w:t>Coach</w:t>
      </w:r>
      <w:r w:rsidR="00AA0681">
        <w:rPr>
          <w:b/>
        </w:rPr>
        <w:t xml:space="preserve"> Code of Conduct</w:t>
      </w:r>
      <w:r w:rsidR="00AA0681">
        <w:rPr>
          <w:b/>
        </w:rPr>
        <w:br/>
        <w:t xml:space="preserve">Revised March 2020 </w:t>
      </w:r>
    </w:p>
    <w:p w14:paraId="1DAA02B9" w14:textId="77777777" w:rsidR="00E47F54" w:rsidRDefault="00E47F54"/>
    <w:p w14:paraId="1E37433C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491B07F9" w14:textId="77777777" w:rsidR="00E47F54" w:rsidRDefault="00E47F54"/>
    <w:p w14:paraId="2D0DB79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024A124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6EABD42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50F6DC5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2971113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71AD2EC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1BE7BDE4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246C9F95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7632E31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193F63B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2FE051E5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4BB29AC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1DE997CC" w14:textId="77777777" w:rsidR="00E47F54" w:rsidRDefault="00E47F54"/>
    <w:p w14:paraId="2571211D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06C91" w14:textId="77777777" w:rsidR="00465126" w:rsidRDefault="00465126" w:rsidP="00AA0681">
      <w:pPr>
        <w:spacing w:line="240" w:lineRule="auto"/>
      </w:pPr>
      <w:r>
        <w:separator/>
      </w:r>
    </w:p>
  </w:endnote>
  <w:endnote w:type="continuationSeparator" w:id="0">
    <w:p w14:paraId="7DA07F9B" w14:textId="77777777" w:rsidR="00465126" w:rsidRDefault="00465126" w:rsidP="00AA0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08E25" w14:textId="77777777" w:rsidR="00AA0681" w:rsidRDefault="00AA0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177D5" w14:textId="77777777" w:rsidR="00AA0681" w:rsidRDefault="00AA06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8339" w14:textId="77777777" w:rsidR="00AA0681" w:rsidRDefault="00AA0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F7372" w14:textId="77777777" w:rsidR="00465126" w:rsidRDefault="00465126" w:rsidP="00AA0681">
      <w:pPr>
        <w:spacing w:line="240" w:lineRule="auto"/>
      </w:pPr>
      <w:r>
        <w:separator/>
      </w:r>
    </w:p>
  </w:footnote>
  <w:footnote w:type="continuationSeparator" w:id="0">
    <w:p w14:paraId="1BE89CBC" w14:textId="77777777" w:rsidR="00465126" w:rsidRDefault="00465126" w:rsidP="00AA06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EA878" w14:textId="77777777" w:rsidR="00AA0681" w:rsidRDefault="00AA0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C8F79" w14:textId="77777777" w:rsidR="00AA0681" w:rsidRDefault="00AA06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A5D71" w14:textId="77777777" w:rsidR="00AA0681" w:rsidRDefault="00AA0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440EDF"/>
    <w:rsid w:val="00465126"/>
    <w:rsid w:val="00AA0681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D5B5F"/>
  <w15:docId w15:val="{E8F697F0-082A-8B4F-BB95-AE43974B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AA06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681"/>
  </w:style>
  <w:style w:type="paragraph" w:styleId="Footer">
    <w:name w:val="footer"/>
    <w:basedOn w:val="Normal"/>
    <w:link w:val="FooterChar"/>
    <w:uiPriority w:val="99"/>
    <w:unhideWhenUsed/>
    <w:rsid w:val="00AA06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Brassfield, Caroline</cp:lastModifiedBy>
  <cp:revision>2</cp:revision>
  <dcterms:created xsi:type="dcterms:W3CDTF">2020-05-04T16:41:00Z</dcterms:created>
  <dcterms:modified xsi:type="dcterms:W3CDTF">2020-05-04T16:41:00Z</dcterms:modified>
</cp:coreProperties>
</file>